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916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3702D" w:rsidTr="0083702D">
        <w:tc>
          <w:tcPr>
            <w:tcW w:w="10916" w:type="dxa"/>
          </w:tcPr>
          <w:p w:rsidR="0083702D" w:rsidRDefault="0083702D" w:rsidP="008370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3702D" w:rsidRDefault="0083702D" w:rsidP="0083702D">
            <w:pPr>
              <w:ind w:left="317" w:right="31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83702D" w:rsidRDefault="0083702D" w:rsidP="0083702D">
            <w:pPr>
              <w:ind w:left="317" w:right="31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Правительства</w:t>
            </w:r>
          </w:p>
          <w:p w:rsidR="0083702D" w:rsidRDefault="0083702D" w:rsidP="0083702D">
            <w:pPr>
              <w:ind w:left="317" w:right="31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83702D" w:rsidRDefault="0083702D" w:rsidP="0083702D">
            <w:pPr>
              <w:ind w:left="317" w:right="31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 марта 2000 г. № 275</w:t>
            </w:r>
          </w:p>
          <w:p w:rsidR="0083702D" w:rsidRDefault="0083702D" w:rsidP="0083702D">
            <w:pPr>
              <w:widowControl w:val="0"/>
              <w:autoSpaceDE w:val="0"/>
              <w:autoSpaceDN w:val="0"/>
              <w:adjustRightInd w:val="0"/>
              <w:ind w:left="317" w:right="318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02D" w:rsidRDefault="0083702D" w:rsidP="0083702D">
            <w:pPr>
              <w:widowControl w:val="0"/>
              <w:autoSpaceDE w:val="0"/>
              <w:autoSpaceDN w:val="0"/>
              <w:adjustRightInd w:val="0"/>
              <w:ind w:left="317" w:right="318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02D" w:rsidRDefault="0083702D" w:rsidP="0083702D">
            <w:pPr>
              <w:widowControl w:val="0"/>
              <w:autoSpaceDE w:val="0"/>
              <w:autoSpaceDN w:val="0"/>
              <w:adjustRightInd w:val="0"/>
              <w:ind w:left="317" w:right="318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02D" w:rsidRDefault="0083702D" w:rsidP="0083702D">
            <w:pPr>
              <w:widowControl w:val="0"/>
              <w:autoSpaceDE w:val="0"/>
              <w:autoSpaceDN w:val="0"/>
              <w:adjustRightInd w:val="0"/>
              <w:ind w:left="317" w:right="318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02D" w:rsidRPr="00025EE8" w:rsidRDefault="0083702D" w:rsidP="0083702D">
            <w:pPr>
              <w:widowControl w:val="0"/>
              <w:autoSpaceDE w:val="0"/>
              <w:autoSpaceDN w:val="0"/>
              <w:adjustRightInd w:val="0"/>
              <w:ind w:left="317" w:right="318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02D" w:rsidRPr="00AD3635" w:rsidRDefault="0083702D" w:rsidP="0083702D">
            <w:pPr>
              <w:widowControl w:val="0"/>
              <w:autoSpaceDE w:val="0"/>
              <w:autoSpaceDN w:val="0"/>
              <w:adjustRightInd w:val="0"/>
              <w:ind w:left="317" w:right="318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документов, </w:t>
            </w:r>
          </w:p>
          <w:p w:rsidR="0083702D" w:rsidRPr="00AD3635" w:rsidRDefault="0083702D" w:rsidP="0083702D">
            <w:pPr>
              <w:widowControl w:val="0"/>
              <w:autoSpaceDE w:val="0"/>
              <w:autoSpaceDN w:val="0"/>
              <w:adjustRightInd w:val="0"/>
              <w:ind w:left="317" w:right="318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подлежащих предоставлению заявителем для оказания государственной услуги по выдаче заключения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возможности гражданина быть</w:t>
            </w:r>
            <w:r w:rsidRPr="00AD3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усыновител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</w:p>
          <w:p w:rsidR="0083702D" w:rsidRDefault="0083702D" w:rsidP="0083702D">
            <w:pPr>
              <w:widowControl w:val="0"/>
              <w:autoSpaceDE w:val="0"/>
              <w:autoSpaceDN w:val="0"/>
              <w:adjustRightInd w:val="0"/>
              <w:ind w:left="317" w:right="31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2D" w:rsidRPr="00AD3635" w:rsidRDefault="0083702D" w:rsidP="0083702D">
            <w:pPr>
              <w:widowControl w:val="0"/>
              <w:autoSpaceDE w:val="0"/>
              <w:autoSpaceDN w:val="0"/>
              <w:adjustRightInd w:val="0"/>
              <w:ind w:left="317" w:right="31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2D" w:rsidRDefault="0083702D" w:rsidP="0083702D">
            <w:pPr>
              <w:autoSpaceDE w:val="0"/>
              <w:autoSpaceDN w:val="0"/>
              <w:adjustRightInd w:val="0"/>
              <w:ind w:left="317" w:right="31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0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желающий усыновить ребенка, подает в орган опеки и попечительства по месту своего жительства заявление с просьбой дать заключение о возможности быть усыновител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26040">
              <w:rPr>
                <w:rFonts w:ascii="Times New Roman" w:hAnsi="Times New Roman" w:cs="Times New Roman"/>
                <w:sz w:val="24"/>
                <w:szCs w:val="24"/>
              </w:rPr>
              <w:t xml:space="preserve"> (далее - заявление), </w:t>
            </w:r>
            <w:r w:rsidRPr="008370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702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заявлению прилагаются следующие документы</w:t>
            </w:r>
            <w:r w:rsidRPr="002260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702D" w:rsidRPr="00226040" w:rsidRDefault="0083702D" w:rsidP="0083702D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 w:right="318"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226040">
              <w:rPr>
                <w:rFonts w:eastAsiaTheme="minorHAnsi"/>
                <w:sz w:val="24"/>
                <w:szCs w:val="24"/>
                <w:lang w:eastAsia="en-US"/>
              </w:rPr>
              <w:t>раткая автобиография лица, желающего усыновить ребенка;</w:t>
            </w:r>
          </w:p>
          <w:p w:rsidR="0083702D" w:rsidRPr="00226040" w:rsidRDefault="0083702D" w:rsidP="0083702D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 w:right="318"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226040">
              <w:rPr>
                <w:rFonts w:eastAsiaTheme="minorHAnsi"/>
                <w:sz w:val="24"/>
                <w:szCs w:val="24"/>
                <w:lang w:eastAsia="en-US"/>
              </w:rPr>
              <w:t>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</w:t>
            </w:r>
            <w:proofErr w:type="gramEnd"/>
            <w:r w:rsidRPr="00226040">
              <w:rPr>
                <w:rFonts w:eastAsiaTheme="minorHAnsi"/>
                <w:sz w:val="24"/>
                <w:szCs w:val="24"/>
                <w:lang w:eastAsia="en-US"/>
              </w:rPr>
              <w:t xml:space="preserve"> лица;</w:t>
            </w:r>
          </w:p>
          <w:p w:rsidR="0083702D" w:rsidRPr="00226040" w:rsidRDefault="0083702D" w:rsidP="0083702D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 w:right="318"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226040">
              <w:rPr>
                <w:rFonts w:eastAsiaTheme="minorHAnsi"/>
                <w:sz w:val="24"/>
                <w:szCs w:val="24"/>
                <w:lang w:eastAsia="en-US"/>
              </w:rPr>
              <w:t>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      </w:r>
          </w:p>
          <w:p w:rsidR="0083702D" w:rsidRPr="00226040" w:rsidRDefault="0083702D" w:rsidP="0083702D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 w:right="318"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226040">
              <w:rPr>
                <w:rFonts w:eastAsiaTheme="minorHAnsi"/>
                <w:sz w:val="24"/>
                <w:szCs w:val="24"/>
                <w:lang w:eastAsia="en-US"/>
              </w:rPr>
              <w:t>опия свидетельства о браке (если граждане, желающие усыновить ребенка, состоят в браке);</w:t>
            </w:r>
          </w:p>
          <w:p w:rsidR="0083702D" w:rsidRPr="00226040" w:rsidRDefault="0083702D" w:rsidP="0083702D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7" w:right="318"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226040">
              <w:rPr>
                <w:rFonts w:eastAsiaTheme="minorHAnsi"/>
                <w:sz w:val="24"/>
                <w:szCs w:val="24"/>
                <w:lang w:eastAsia="en-US"/>
              </w:rPr>
              <w:t xml:space="preserve">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      </w:r>
            <w:hyperlink r:id="rId6" w:history="1">
              <w:r w:rsidRPr="00226040">
                <w:rPr>
                  <w:rFonts w:eastAsiaTheme="minorHAnsi"/>
                  <w:sz w:val="24"/>
                  <w:szCs w:val="24"/>
                  <w:lang w:eastAsia="en-US"/>
                </w:rPr>
                <w:t>пунктом 6 статьи 127</w:t>
              </w:r>
            </w:hyperlink>
            <w:r w:rsidRPr="00226040">
              <w:rPr>
                <w:rFonts w:eastAsiaTheme="minorHAnsi"/>
                <w:sz w:val="24"/>
                <w:szCs w:val="24"/>
                <w:lang w:eastAsia="en-US"/>
              </w:rPr>
      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      </w:r>
            <w:proofErr w:type="gramEnd"/>
            <w:r w:rsidRPr="00226040">
              <w:rPr>
                <w:rFonts w:eastAsiaTheme="minorHAnsi"/>
                <w:sz w:val="24"/>
                <w:szCs w:val="24"/>
                <w:lang w:eastAsia="en-US"/>
              </w:rPr>
              <w:t xml:space="preserve"> опекунами (попечителями) детей и которые не были отстранены от исполнения возложенных на них обязанностей).</w:t>
            </w:r>
          </w:p>
          <w:p w:rsidR="0083702D" w:rsidRDefault="0083702D" w:rsidP="0083702D">
            <w:pPr>
              <w:autoSpaceDE w:val="0"/>
              <w:autoSpaceDN w:val="0"/>
              <w:adjustRightInd w:val="0"/>
              <w:ind w:left="317" w:right="31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2D" w:rsidRDefault="0083702D" w:rsidP="0083702D">
            <w:pPr>
              <w:autoSpaceDE w:val="0"/>
              <w:autoSpaceDN w:val="0"/>
              <w:adjustRightInd w:val="0"/>
              <w:ind w:left="317" w:right="31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2D" w:rsidRPr="00226040" w:rsidRDefault="0083702D" w:rsidP="0083702D">
            <w:pPr>
              <w:autoSpaceDE w:val="0"/>
              <w:autoSpaceDN w:val="0"/>
              <w:adjustRightInd w:val="0"/>
              <w:ind w:left="317" w:right="31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r:id="rId7" w:history="1">
              <w:r w:rsidRPr="00226040">
                <w:rPr>
                  <w:rFonts w:ascii="Times New Roman" w:hAnsi="Times New Roman" w:cs="Times New Roman"/>
                  <w:sz w:val="24"/>
                  <w:szCs w:val="24"/>
                </w:rPr>
                <w:t>пункте</w:t>
              </w:r>
            </w:hyperlink>
            <w:r w:rsidRPr="00226040">
              <w:rPr>
                <w:rFonts w:ascii="Times New Roman" w:hAnsi="Times New Roman" w:cs="Times New Roman"/>
                <w:sz w:val="24"/>
                <w:szCs w:val="24"/>
              </w:rPr>
              <w:t xml:space="preserve"> 2, действительны </w:t>
            </w:r>
            <w:r w:rsidRPr="0022604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 со дня выдачи</w:t>
            </w:r>
            <w:r w:rsidRPr="00226040">
              <w:rPr>
                <w:rFonts w:ascii="Times New Roman" w:hAnsi="Times New Roman" w:cs="Times New Roman"/>
                <w:sz w:val="24"/>
                <w:szCs w:val="24"/>
              </w:rPr>
              <w:t xml:space="preserve">, документы, указанные в </w:t>
            </w:r>
            <w:hyperlink r:id="rId8" w:history="1">
              <w:r w:rsidRPr="00226040">
                <w:rPr>
                  <w:rFonts w:ascii="Times New Roman" w:hAnsi="Times New Roman" w:cs="Times New Roman"/>
                  <w:sz w:val="24"/>
                  <w:szCs w:val="24"/>
                </w:rPr>
                <w:t>пункте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r w:rsidRPr="0022604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 </w:t>
            </w:r>
            <w:r w:rsidRPr="0022604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6 месяцев со дня выдачи</w:t>
            </w:r>
            <w:r w:rsidRPr="00226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02D" w:rsidRDefault="0083702D" w:rsidP="0083702D">
            <w:pPr>
              <w:widowControl w:val="0"/>
              <w:autoSpaceDE w:val="0"/>
              <w:autoSpaceDN w:val="0"/>
              <w:adjustRightInd w:val="0"/>
              <w:ind w:left="317" w:right="31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2D" w:rsidRDefault="0083702D" w:rsidP="0083702D">
            <w:pPr>
              <w:widowControl w:val="0"/>
              <w:autoSpaceDE w:val="0"/>
              <w:autoSpaceDN w:val="0"/>
              <w:adjustRightInd w:val="0"/>
              <w:ind w:left="317" w:right="31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2D" w:rsidRPr="00226040" w:rsidRDefault="0083702D" w:rsidP="0083702D">
            <w:pPr>
              <w:widowControl w:val="0"/>
              <w:autoSpaceDE w:val="0"/>
              <w:autoSpaceDN w:val="0"/>
              <w:adjustRightInd w:val="0"/>
              <w:ind w:left="317" w:right="318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40">
              <w:rPr>
                <w:rFonts w:ascii="Times New Roman" w:hAnsi="Times New Roman" w:cs="Times New Roman"/>
                <w:sz w:val="24"/>
                <w:szCs w:val="24"/>
              </w:rPr>
              <w:t>В случае личного обращения в орган опеки и попечительства гражданин при подаче заявления с просьбой</w:t>
            </w:r>
            <w:bookmarkStart w:id="0" w:name="_GoBack"/>
            <w:bookmarkEnd w:id="0"/>
            <w:r w:rsidRPr="00226040">
              <w:rPr>
                <w:rFonts w:ascii="Times New Roman" w:hAnsi="Times New Roman" w:cs="Times New Roman"/>
                <w:sz w:val="24"/>
                <w:szCs w:val="24"/>
              </w:rPr>
              <w:t xml:space="preserve"> дать заключение о возможности быть усыновителем </w:t>
            </w:r>
            <w:r w:rsidRPr="00226040">
              <w:rPr>
                <w:rFonts w:ascii="Times New Roman" w:hAnsi="Times New Roman" w:cs="Times New Roman"/>
                <w:b/>
                <w:sz w:val="24"/>
                <w:szCs w:val="24"/>
              </w:rPr>
              <w:t>должен предъявить паспорт или иной документ, удостоверяющий его личность.</w:t>
            </w:r>
          </w:p>
          <w:p w:rsidR="0083702D" w:rsidRDefault="0083702D" w:rsidP="0083702D">
            <w:pPr>
              <w:autoSpaceDE w:val="0"/>
              <w:autoSpaceDN w:val="0"/>
              <w:adjustRightInd w:val="0"/>
              <w:ind w:left="317" w:right="318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2D" w:rsidRDefault="0083702D" w:rsidP="008370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2D" w:rsidRDefault="0083702D" w:rsidP="008370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2D" w:rsidRDefault="0083702D" w:rsidP="008370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2D" w:rsidRDefault="0083702D" w:rsidP="008370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2D" w:rsidRDefault="0083702D" w:rsidP="008370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2D" w:rsidRPr="0083702D" w:rsidRDefault="0083702D" w:rsidP="008370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02D" w:rsidRPr="0083702D" w:rsidRDefault="0083702D" w:rsidP="009652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6040" w:rsidRPr="0083702D" w:rsidRDefault="00226040" w:rsidP="00226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sectPr w:rsidR="00226040" w:rsidRPr="0083702D" w:rsidSect="0083702D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266"/>
    <w:multiLevelType w:val="hybridMultilevel"/>
    <w:tmpl w:val="D2769A8C"/>
    <w:lvl w:ilvl="0" w:tplc="90E63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7721A9"/>
    <w:multiLevelType w:val="hybridMultilevel"/>
    <w:tmpl w:val="F40E446E"/>
    <w:lvl w:ilvl="0" w:tplc="F8EE83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878C7686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6A"/>
    <w:rsid w:val="00025EE8"/>
    <w:rsid w:val="001D2ABF"/>
    <w:rsid w:val="00226040"/>
    <w:rsid w:val="0022741F"/>
    <w:rsid w:val="002602B9"/>
    <w:rsid w:val="0038153D"/>
    <w:rsid w:val="004338F7"/>
    <w:rsid w:val="00501FC2"/>
    <w:rsid w:val="00532F66"/>
    <w:rsid w:val="00551E04"/>
    <w:rsid w:val="0083702D"/>
    <w:rsid w:val="00885B3C"/>
    <w:rsid w:val="0096526A"/>
    <w:rsid w:val="00990C9A"/>
    <w:rsid w:val="00B05796"/>
    <w:rsid w:val="00B8721C"/>
    <w:rsid w:val="00CE2399"/>
    <w:rsid w:val="00CF54B8"/>
    <w:rsid w:val="00F672E9"/>
    <w:rsid w:val="00FD6088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F54B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2260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0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3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F54B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2260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0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3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24955CEB67AB56DB4B0748F504A046B8D80A4B01CB87BCB9F8708C652F299769164B6EJA6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24955CEB67AB56DB4B0748F504A046B8D80A4B01CB87BCB9F8708C652F299769164B6EJA6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F91DDC4E634BE17AA7D10DA5D47A89E13F45E1D03D31AF0B0F038FFDF0D8A16BD3932317w3wA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ОПЕКА</cp:lastModifiedBy>
  <cp:revision>2</cp:revision>
  <cp:lastPrinted>2018-02-12T14:05:00Z</cp:lastPrinted>
  <dcterms:created xsi:type="dcterms:W3CDTF">2018-02-12T14:05:00Z</dcterms:created>
  <dcterms:modified xsi:type="dcterms:W3CDTF">2018-02-12T14:05:00Z</dcterms:modified>
</cp:coreProperties>
</file>