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F0" w:rsidRDefault="00171EF0" w:rsidP="00306B4E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71EF0" w:rsidRDefault="00171EF0" w:rsidP="00306B4E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80A03" w:rsidRPr="00C80A03" w:rsidRDefault="00C80A03" w:rsidP="00306B4E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A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80A03">
        <w:rPr>
          <w:rFonts w:ascii="Times New Roman" w:hAnsi="Times New Roman" w:cs="Times New Roman"/>
          <w:b/>
          <w:sz w:val="24"/>
          <w:szCs w:val="24"/>
        </w:rPr>
        <w:t>Методическая разработка городского мастер- класса «</w:t>
      </w:r>
      <w:r>
        <w:rPr>
          <w:rFonts w:ascii="Times New Roman" w:hAnsi="Times New Roman" w:cs="Times New Roman"/>
          <w:b/>
          <w:sz w:val="24"/>
          <w:szCs w:val="24"/>
        </w:rPr>
        <w:t>Лепестки моей души</w:t>
      </w:r>
      <w:r w:rsidRPr="00C80A03">
        <w:rPr>
          <w:rFonts w:ascii="Times New Roman" w:hAnsi="Times New Roman" w:cs="Times New Roman"/>
          <w:b/>
          <w:sz w:val="24"/>
          <w:szCs w:val="24"/>
        </w:rPr>
        <w:t>»</w:t>
      </w:r>
    </w:p>
    <w:p w:rsidR="00C80A03" w:rsidRPr="00C80A03" w:rsidRDefault="00C80A03" w:rsidP="00306B4E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Орлова Лариса Геннадьевна</w:t>
      </w:r>
    </w:p>
    <w:p w:rsidR="00C80A03" w:rsidRPr="00C80A03" w:rsidRDefault="00C80A03" w:rsidP="00306B4E">
      <w:pPr>
        <w:tabs>
          <w:tab w:val="left" w:pos="975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80A0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образования. МБУДО «ДДТ» г.</w:t>
      </w:r>
      <w:r w:rsidR="00171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A03">
        <w:rPr>
          <w:rFonts w:ascii="Times New Roman" w:hAnsi="Times New Roman" w:cs="Times New Roman"/>
          <w:i/>
          <w:sz w:val="24"/>
          <w:szCs w:val="24"/>
        </w:rPr>
        <w:t>Десногорска</w:t>
      </w:r>
    </w:p>
    <w:p w:rsidR="004C1747" w:rsidRPr="004C1747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C80A03" w:rsidRPr="00306B4E" w:rsidRDefault="00C80A03" w:rsidP="00306B4E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color w:val="000000"/>
        </w:rPr>
      </w:pPr>
      <w:r w:rsidRPr="00306B4E">
        <w:rPr>
          <w:bCs/>
          <w:color w:val="000000"/>
        </w:rPr>
        <w:t>Аннотация.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306B4E">
        <w:rPr>
          <w:bCs/>
          <w:color w:val="000000"/>
        </w:rPr>
        <w:t>Цель</w:t>
      </w:r>
      <w:r w:rsidR="00C80A03" w:rsidRPr="00306B4E">
        <w:rPr>
          <w:bCs/>
          <w:color w:val="000000"/>
        </w:rPr>
        <w:t>: з</w:t>
      </w:r>
      <w:r w:rsidRPr="00306B4E">
        <w:rPr>
          <w:bCs/>
          <w:color w:val="000000"/>
        </w:rPr>
        <w:t>наком</w:t>
      </w:r>
      <w:r w:rsidR="00E66D23">
        <w:rPr>
          <w:bCs/>
          <w:color w:val="000000"/>
        </w:rPr>
        <w:t>ить</w:t>
      </w:r>
      <w:r w:rsidR="00C80A03" w:rsidRPr="00306B4E">
        <w:rPr>
          <w:bCs/>
          <w:color w:val="000000"/>
        </w:rPr>
        <w:t xml:space="preserve"> педагогов образовательных учреждений города</w:t>
      </w:r>
      <w:r w:rsidRPr="00306B4E">
        <w:rPr>
          <w:bCs/>
          <w:color w:val="000000"/>
        </w:rPr>
        <w:t xml:space="preserve"> с бардовс</w:t>
      </w:r>
      <w:r w:rsidR="00885318" w:rsidRPr="00306B4E">
        <w:rPr>
          <w:bCs/>
          <w:color w:val="000000"/>
        </w:rPr>
        <w:t>кой песн</w:t>
      </w:r>
      <w:r w:rsidR="00AA745B" w:rsidRPr="00306B4E">
        <w:rPr>
          <w:bCs/>
          <w:color w:val="000000"/>
        </w:rPr>
        <w:t xml:space="preserve">ей </w:t>
      </w:r>
      <w:r w:rsidR="00885318" w:rsidRPr="00306B4E">
        <w:rPr>
          <w:bCs/>
          <w:color w:val="000000"/>
        </w:rPr>
        <w:t xml:space="preserve">ее местом и ролью в </w:t>
      </w:r>
      <w:r w:rsidRPr="00306B4E">
        <w:rPr>
          <w:bCs/>
          <w:color w:val="000000"/>
        </w:rPr>
        <w:t>современной духовной культуре общества.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color w:val="000000"/>
        </w:rPr>
        <w:t>Задачи:</w:t>
      </w:r>
    </w:p>
    <w:p w:rsidR="004C1747" w:rsidRPr="00306B4E" w:rsidRDefault="00E66D23" w:rsidP="00306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Знакомить педагогов с методами и приемами, которые направленны на развитие  творческие способностей учащихся через исполнительскую деятельность;</w:t>
      </w:r>
    </w:p>
    <w:p w:rsidR="004C1747" w:rsidRPr="00306B4E" w:rsidRDefault="004C1747" w:rsidP="00306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Доказать, что бардовская песня значима в нашем современном обществе, благодаря тем мыслям и чувствам, которые</w:t>
      </w:r>
      <w:r w:rsidR="00C80A03" w:rsidRPr="00306B4E">
        <w:rPr>
          <w:color w:val="000000"/>
        </w:rPr>
        <w:t xml:space="preserve"> в</w:t>
      </w:r>
      <w:r w:rsidRPr="00306B4E">
        <w:rPr>
          <w:color w:val="000000"/>
        </w:rPr>
        <w:t xml:space="preserve"> ней отображены;</w:t>
      </w:r>
    </w:p>
    <w:p w:rsidR="004C1747" w:rsidRPr="00306B4E" w:rsidRDefault="00E66D23" w:rsidP="00306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Раскрыть сущность бардовской песни на примере ее жанров и творчестве авторов;</w:t>
      </w:r>
    </w:p>
    <w:p w:rsidR="004C1747" w:rsidRPr="00306B4E" w:rsidRDefault="004C1747" w:rsidP="00306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Воспитать исполнительскую и </w:t>
      </w:r>
      <w:proofErr w:type="spellStart"/>
      <w:r w:rsidRPr="00306B4E">
        <w:rPr>
          <w:color w:val="000000"/>
        </w:rPr>
        <w:t>слушательскую</w:t>
      </w:r>
      <w:proofErr w:type="spellEnd"/>
      <w:r w:rsidRPr="00306B4E">
        <w:rPr>
          <w:color w:val="000000"/>
        </w:rPr>
        <w:t xml:space="preserve"> культуру, развивать эмоциональный отклик на музыку.</w:t>
      </w:r>
    </w:p>
    <w:p w:rsidR="004C1747" w:rsidRPr="00306B4E" w:rsidRDefault="004C1747" w:rsidP="00306B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Способствовать формированию духовно - нравственных качеств личности через бардо</w:t>
      </w:r>
      <w:r w:rsidR="00DB415A" w:rsidRPr="00306B4E">
        <w:rPr>
          <w:color w:val="000000"/>
        </w:rPr>
        <w:t>в</w:t>
      </w:r>
      <w:r w:rsidRPr="00306B4E">
        <w:rPr>
          <w:color w:val="000000"/>
        </w:rPr>
        <w:t>скую песню.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>Звучит песня « Как здорово, что все мы здесь, сегодня собрались!</w:t>
      </w:r>
      <w:proofErr w:type="gramStart"/>
      <w:r w:rsidRPr="00306B4E">
        <w:rPr>
          <w:bCs/>
          <w:i/>
          <w:iCs/>
          <w:color w:val="000000"/>
        </w:rPr>
        <w:t>»</w:t>
      </w:r>
      <w:r w:rsidR="00C01509" w:rsidRPr="00306B4E">
        <w:rPr>
          <w:bCs/>
          <w:i/>
          <w:iCs/>
          <w:color w:val="000000"/>
        </w:rPr>
        <w:t>в</w:t>
      </w:r>
      <w:proofErr w:type="gramEnd"/>
      <w:r w:rsidR="00C01509" w:rsidRPr="00306B4E">
        <w:rPr>
          <w:bCs/>
          <w:i/>
          <w:iCs/>
          <w:color w:val="000000"/>
        </w:rPr>
        <w:t xml:space="preserve"> моем исполнении.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Уважаемые коллеги! </w:t>
      </w:r>
      <w:r w:rsidR="00C01509" w:rsidRPr="00306B4E">
        <w:rPr>
          <w:color w:val="000000"/>
        </w:rPr>
        <w:t>Сегодня мы проводим мастер класс под названием «Лепестки моей души». Я не зря начала нашу встречу с исполнением песни на слова О.Митяева «Как здорово…». Думаю, вы</w:t>
      </w:r>
      <w:r w:rsidRPr="00306B4E">
        <w:rPr>
          <w:color w:val="000000"/>
        </w:rPr>
        <w:t xml:space="preserve"> уже поняли, что наш мастер-класс посвящен музыке, но не классической и народной, ни рок и не поп, а сегодня мы с вами будем говорить о песне, но песне особой – бардовской, которая является песней </w:t>
      </w:r>
      <w:r w:rsidR="00885318" w:rsidRPr="00306B4E">
        <w:rPr>
          <w:color w:val="000000"/>
        </w:rPr>
        <w:t>моей души.</w:t>
      </w:r>
      <w:r w:rsidR="00C01509" w:rsidRPr="00306B4E">
        <w:rPr>
          <w:color w:val="000000"/>
        </w:rPr>
        <w:t xml:space="preserve"> Бардовская песня – это цветок моей души. И как каждый цветок имеет лепестки, лепестки – составляющие бардовскую песню. </w:t>
      </w:r>
    </w:p>
    <w:p w:rsidR="004C1747" w:rsidRPr="00306B4E" w:rsidRDefault="00885318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И сегодня мне хотелось бы вас, уважаемые коллеги, познакомить с </w:t>
      </w:r>
      <w:r w:rsidR="00C01509" w:rsidRPr="00306B4E">
        <w:rPr>
          <w:color w:val="000000"/>
        </w:rPr>
        <w:t xml:space="preserve">ними. </w:t>
      </w:r>
      <w:r w:rsidRPr="00306B4E">
        <w:rPr>
          <w:color w:val="000000"/>
        </w:rPr>
        <w:t xml:space="preserve">А </w:t>
      </w:r>
      <w:r w:rsidR="004C1747" w:rsidRPr="00306B4E">
        <w:rPr>
          <w:color w:val="000000"/>
        </w:rPr>
        <w:t xml:space="preserve">лепестки цветка «Бардовская песня» мне в этом помогут. </w:t>
      </w:r>
      <w:r w:rsidR="00C01509" w:rsidRPr="00306B4E">
        <w:rPr>
          <w:color w:val="000000"/>
        </w:rPr>
        <w:t>Беседа наша пройдёт в форме дискуссии. Для эффективности работы, я предлагаю вам поделиться на 2 группы.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1 лепесток: </w:t>
      </w:r>
      <w:r w:rsidR="00C01509" w:rsidRPr="00306B4E">
        <w:rPr>
          <w:i/>
          <w:color w:val="000000"/>
        </w:rPr>
        <w:t xml:space="preserve"> </w:t>
      </w:r>
      <w:r w:rsidRPr="00306B4E">
        <w:rPr>
          <w:i/>
          <w:color w:val="000000"/>
        </w:rPr>
        <w:t xml:space="preserve">Истоки бардовской песни </w:t>
      </w:r>
    </w:p>
    <w:p w:rsidR="004C1747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="004C1747" w:rsidRPr="00306B4E">
        <w:rPr>
          <w:bCs/>
          <w:i/>
          <w:iCs/>
          <w:color w:val="000000"/>
        </w:rPr>
        <w:t>омментари</w:t>
      </w:r>
      <w:r w:rsidR="00C01509" w:rsidRPr="00306B4E">
        <w:rPr>
          <w:bCs/>
          <w:i/>
          <w:iCs/>
          <w:color w:val="000000"/>
        </w:rPr>
        <w:t>й</w:t>
      </w:r>
      <w:r>
        <w:rPr>
          <w:bCs/>
          <w:i/>
          <w:iCs/>
          <w:color w:val="000000"/>
        </w:rPr>
        <w:t xml:space="preserve"> педагога</w:t>
      </w:r>
      <w:r w:rsidR="004C1747" w:rsidRPr="00306B4E">
        <w:rPr>
          <w:i/>
          <w:color w:val="000000"/>
        </w:rPr>
        <w:t>:</w:t>
      </w:r>
      <w:r w:rsidR="004C1747" w:rsidRPr="00306B4E">
        <w:rPr>
          <w:color w:val="000000"/>
        </w:rPr>
        <w:t xml:space="preserve">  </w:t>
      </w:r>
      <w:proofErr w:type="spellStart"/>
      <w:r w:rsidR="004C1747" w:rsidRPr="00306B4E">
        <w:rPr>
          <w:color w:val="000000"/>
        </w:rPr>
        <w:t>Бардовская</w:t>
      </w:r>
      <w:proofErr w:type="spellEnd"/>
      <w:r w:rsidR="004C1747" w:rsidRPr="00306B4E">
        <w:rPr>
          <w:color w:val="000000"/>
        </w:rPr>
        <w:t xml:space="preserve"> песня – это одно из направлений в современной музыкальной культуре.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Думаю, что вы уважаемые коллеги тоже имеете представление о том, что </w:t>
      </w:r>
      <w:r w:rsidR="00564F09" w:rsidRPr="00306B4E">
        <w:rPr>
          <w:color w:val="000000"/>
        </w:rPr>
        <w:t xml:space="preserve">такое </w:t>
      </w:r>
      <w:r w:rsidRPr="00306B4E">
        <w:rPr>
          <w:color w:val="000000"/>
        </w:rPr>
        <w:t xml:space="preserve"> бардовская песня</w:t>
      </w:r>
      <w:r w:rsidR="00DB415A" w:rsidRPr="00306B4E">
        <w:rPr>
          <w:color w:val="000000"/>
        </w:rPr>
        <w:t>, но чтобы вам более уверенно с</w:t>
      </w:r>
      <w:r w:rsidRPr="00306B4E">
        <w:rPr>
          <w:color w:val="000000"/>
        </w:rPr>
        <w:t>ориентироваться в данном материале, я пре</w:t>
      </w:r>
      <w:r w:rsidR="00C01509" w:rsidRPr="00306B4E">
        <w:rPr>
          <w:color w:val="000000"/>
        </w:rPr>
        <w:t>длагаю вам поработать с текстом.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80A03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</w:rPr>
      </w:pPr>
      <w:r w:rsidRPr="00306B4E">
        <w:rPr>
          <w:color w:val="000000"/>
        </w:rPr>
        <w:t>Материал №1</w:t>
      </w:r>
      <w:r w:rsidR="00590DBB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left="-284" w:firstLine="709"/>
        <w:jc w:val="both"/>
        <w:rPr>
          <w:color w:val="000000"/>
        </w:rPr>
      </w:pPr>
      <w:r w:rsidRPr="00306B4E">
        <w:rPr>
          <w:color w:val="000000"/>
        </w:rPr>
        <w:t>Чтобы понять суть бардовской песни, обратимся к происхождению этого слова. Известна  такая притча. Еще задолго до Рождения Христова на земле жили люди, которые назывались кельтами. Своих мудрых учителей они называли друидами. Перед знаниями материального и духовного миров друидов преклонялись многие народы, населяющие тогда Землю. Чтобы получить звание начальной степени друидов, избранные должны были 20 лет обучаться у жреца - друида. Пройдя испытания, обучение и посвящение, из</w:t>
      </w:r>
      <w:r w:rsidR="00BA31D9" w:rsidRPr="00306B4E">
        <w:rPr>
          <w:color w:val="000000"/>
        </w:rPr>
        <w:t>бранник назывался – Бард или Менестрель</w:t>
      </w:r>
      <w:r w:rsidR="00E45316" w:rsidRPr="00306B4E">
        <w:rPr>
          <w:color w:val="000000"/>
        </w:rPr>
        <w:t xml:space="preserve">. </w:t>
      </w:r>
      <w:r w:rsidR="00590DBB" w:rsidRPr="00306B4E">
        <w:rPr>
          <w:color w:val="000000"/>
        </w:rPr>
        <w:t xml:space="preserve"> </w:t>
      </w:r>
      <w:r w:rsidRPr="00306B4E">
        <w:rPr>
          <w:color w:val="000000"/>
        </w:rPr>
        <w:t xml:space="preserve">Теперь он имел моральное право идти в народ и петь, вселяя в людей </w:t>
      </w:r>
      <w:r w:rsidR="00C01509" w:rsidRPr="00306B4E">
        <w:rPr>
          <w:color w:val="000000"/>
        </w:rPr>
        <w:t>свет</w:t>
      </w:r>
      <w:r w:rsidRPr="00306B4E">
        <w:rPr>
          <w:color w:val="000000"/>
        </w:rPr>
        <w:t xml:space="preserve"> и </w:t>
      </w:r>
      <w:r w:rsidR="00C01509" w:rsidRPr="00306B4E">
        <w:rPr>
          <w:color w:val="000000"/>
        </w:rPr>
        <w:t xml:space="preserve">истину </w:t>
      </w:r>
      <w:r w:rsidRPr="00306B4E">
        <w:rPr>
          <w:color w:val="000000"/>
        </w:rPr>
        <w:t>своей песней, формируя словами образы, исцеляющие душу.</w:t>
      </w:r>
    </w:p>
    <w:p w:rsidR="004C1747" w:rsidRPr="00306B4E" w:rsidRDefault="004C1747" w:rsidP="00306B4E">
      <w:pPr>
        <w:shd w:val="clear" w:color="auto" w:fill="FFFFFF"/>
        <w:spacing w:before="100" w:beforeAutospacing="1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№2</w:t>
      </w:r>
    </w:p>
    <w:p w:rsidR="004C1747" w:rsidRPr="00306B4E" w:rsidRDefault="00C80A03" w:rsidP="00306B4E">
      <w:pPr>
        <w:shd w:val="clear" w:color="auto" w:fill="FFFFFF"/>
        <w:spacing w:after="0" w:line="240" w:lineRule="auto"/>
        <w:ind w:left="-284" w:right="6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="00DB415A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1. </w:t>
      </w:r>
      <w:r w:rsidR="004C1747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Бардовская песня, как никакая другая песня, способствует работе души, </w:t>
      </w:r>
      <w:proofErr w:type="gramStart"/>
      <w:r w:rsidR="004C1747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4C1747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следовательно, ее исцелению</w:t>
      </w:r>
      <w:r w:rsidR="004C1747"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Бардовскую песню,  можно воспринять только тогда, когда внимание слушателя ничем не отвлекается. Перед слушателем только проникновенная мелодия и образы, которые создает песня.  Нужно полностью погрузиться в чувственно-</w:t>
      </w:r>
      <w:r w:rsidR="004C1747"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образный мир песни, необходимо создать свои образные картины, мысли, переживания, откликнуться на песню сердцем, а для этого необходима как раз работа, работа мысли, чувств, памяти, сердца. Эта работа души.</w:t>
      </w:r>
    </w:p>
    <w:p w:rsidR="00DB415A" w:rsidRPr="00306B4E" w:rsidRDefault="00C80A03" w:rsidP="00306B4E">
      <w:pPr>
        <w:shd w:val="clear" w:color="auto" w:fill="FFFFFF"/>
        <w:spacing w:after="0" w:line="240" w:lineRule="auto"/>
        <w:ind w:left="-284" w:right="67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DB415A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="004C1747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Бардовские песни это язык сердца, лепестки души.</w:t>
      </w:r>
      <w:r w:rsidR="009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747"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spellStart"/>
      <w:r w:rsidR="004C1747"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бардовской</w:t>
      </w:r>
      <w:proofErr w:type="spellEnd"/>
      <w:r w:rsidR="004C1747"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должен донести, прежде всего, смысл песни, ее чувства. Донести красиво, изящно, доходчиво. У каждого автора своя интонация. Она узнаваема среди других песен.</w:t>
      </w:r>
    </w:p>
    <w:p w:rsidR="004C1747" w:rsidRPr="00306B4E" w:rsidRDefault="00C80A03" w:rsidP="00306B4E">
      <w:pPr>
        <w:shd w:val="clear" w:color="auto" w:fill="FFFFFF"/>
        <w:spacing w:after="0" w:line="240" w:lineRule="auto"/>
        <w:ind w:left="-284" w:right="67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</w:t>
      </w:r>
      <w:r w:rsidR="00DB415A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3.  </w:t>
      </w:r>
      <w:r w:rsidR="004C1747"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Это песни не для развлечений. Их нельзя слушать между делом.</w:t>
      </w:r>
    </w:p>
    <w:p w:rsidR="004C1747" w:rsidRPr="00306B4E" w:rsidRDefault="004C1747" w:rsidP="00306B4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67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Бардовские песни не пишутся на заказ.</w:t>
      </w:r>
      <w:r w:rsidR="009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песни</w:t>
      </w:r>
      <w:r w:rsidR="00590DBB"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души</w:t>
      </w: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написанные в состоянии высокого эмоционального подъёма. Это могут быть эмоции восторженного созерцания природы, чувство гордости, уважения, надежды, нежности, благодарности и многие другие стороны душевного напряжения. Главным является то, какова сама песня.</w:t>
      </w:r>
    </w:p>
    <w:p w:rsidR="004C1747" w:rsidRPr="00306B4E" w:rsidRDefault="004C1747" w:rsidP="00306B4E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675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Бардовская песня - искусство целостное</w:t>
      </w: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пишет стихи, придумывает к ним музыку и сам исполняет свое произведение. Поэтому очень часто бардовскую песню называют авторской. Преимущество этого жанра состоит в том, что в нем</w:t>
      </w:r>
      <w:r w:rsidR="009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 главу ставятся</w:t>
      </w:r>
      <w:r w:rsidR="009351F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стихи, поэтический текст.</w:t>
      </w:r>
    </w:p>
    <w:p w:rsidR="00564F09" w:rsidRPr="00306B4E" w:rsidRDefault="00564F09" w:rsidP="00306B4E">
      <w:pPr>
        <w:shd w:val="clear" w:color="auto" w:fill="FFFFFF"/>
        <w:spacing w:after="150" w:line="240" w:lineRule="auto"/>
        <w:ind w:right="675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Уважаемые коллеги!</w:t>
      </w:r>
    </w:p>
    <w:p w:rsidR="004C1747" w:rsidRPr="00306B4E" w:rsidRDefault="004C1747" w:rsidP="00306B4E">
      <w:pPr>
        <w:shd w:val="clear" w:color="auto" w:fill="FFFFFF"/>
        <w:spacing w:after="150" w:line="240" w:lineRule="auto"/>
        <w:ind w:right="675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06B4E">
        <w:rPr>
          <w:rFonts w:ascii="Times New Roman" w:hAnsi="Times New Roman" w:cs="Times New Roman"/>
          <w:i/>
          <w:color w:val="000000"/>
          <w:sz w:val="24"/>
          <w:szCs w:val="24"/>
        </w:rPr>
        <w:t>Вопросы по тексту:</w:t>
      </w:r>
    </w:p>
    <w:p w:rsidR="004C1747" w:rsidRPr="00306B4E" w:rsidRDefault="004C1747" w:rsidP="00306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Кто же такие барды?</w:t>
      </w:r>
    </w:p>
    <w:p w:rsidR="00BA31D9" w:rsidRPr="00306B4E" w:rsidRDefault="00885318" w:rsidP="00306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Чему способствует</w:t>
      </w:r>
      <w:r w:rsidR="004C1747" w:rsidRPr="00306B4E">
        <w:rPr>
          <w:color w:val="000000"/>
        </w:rPr>
        <w:t xml:space="preserve"> бардовск</w:t>
      </w:r>
      <w:r w:rsidRPr="00306B4E">
        <w:rPr>
          <w:color w:val="000000"/>
        </w:rPr>
        <w:t>ая</w:t>
      </w:r>
      <w:r w:rsidR="004C1747" w:rsidRPr="00306B4E">
        <w:rPr>
          <w:color w:val="000000"/>
        </w:rPr>
        <w:t xml:space="preserve"> песн</w:t>
      </w:r>
      <w:r w:rsidRPr="00306B4E">
        <w:rPr>
          <w:color w:val="000000"/>
        </w:rPr>
        <w:t>я</w:t>
      </w:r>
      <w:r w:rsidR="004C1747" w:rsidRPr="00306B4E">
        <w:rPr>
          <w:color w:val="000000"/>
        </w:rPr>
        <w:t>?</w:t>
      </w:r>
      <w:r w:rsidR="00BA31D9" w:rsidRPr="00306B4E">
        <w:rPr>
          <w:color w:val="000000"/>
        </w:rPr>
        <w:t xml:space="preserve"> </w:t>
      </w:r>
    </w:p>
    <w:p w:rsidR="00885318" w:rsidRPr="00306B4E" w:rsidRDefault="00885318" w:rsidP="00306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Можно ли назвать рождение</w:t>
      </w:r>
      <w:r w:rsidR="004C1747" w:rsidRPr="00306B4E">
        <w:rPr>
          <w:color w:val="000000"/>
        </w:rPr>
        <w:t xml:space="preserve"> бардовской песни</w:t>
      </w:r>
      <w:r w:rsidRPr="00306B4E">
        <w:rPr>
          <w:color w:val="000000"/>
        </w:rPr>
        <w:t xml:space="preserve"> искусством?</w:t>
      </w:r>
    </w:p>
    <w:p w:rsidR="004C1747" w:rsidRPr="00306B4E" w:rsidRDefault="00885318" w:rsidP="00306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Бардовская п</w:t>
      </w:r>
      <w:r w:rsidR="00BA31D9" w:rsidRPr="00306B4E">
        <w:rPr>
          <w:color w:val="000000"/>
        </w:rPr>
        <w:t>ес</w:t>
      </w:r>
      <w:r w:rsidRPr="00306B4E">
        <w:rPr>
          <w:color w:val="000000"/>
        </w:rPr>
        <w:t xml:space="preserve">ня - </w:t>
      </w:r>
      <w:r w:rsidR="004C1747" w:rsidRPr="00306B4E">
        <w:rPr>
          <w:color w:val="000000"/>
        </w:rPr>
        <w:t>это случайность или закономерность?</w:t>
      </w:r>
      <w:r w:rsidR="00DB415A" w:rsidRPr="00306B4E">
        <w:rPr>
          <w:color w:val="000000"/>
        </w:rPr>
        <w:t xml:space="preserve"> </w:t>
      </w:r>
    </w:p>
    <w:p w:rsidR="004C1747" w:rsidRPr="00306B4E" w:rsidRDefault="00885318" w:rsidP="00306B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Возникновение бардовск</w:t>
      </w:r>
      <w:r w:rsidR="00EC1F5E" w:rsidRPr="00306B4E">
        <w:rPr>
          <w:color w:val="000000"/>
        </w:rPr>
        <w:t>ой</w:t>
      </w:r>
      <w:r w:rsidRPr="00306B4E">
        <w:rPr>
          <w:color w:val="000000"/>
        </w:rPr>
        <w:t xml:space="preserve"> песн</w:t>
      </w:r>
      <w:r w:rsidR="00EC1F5E" w:rsidRPr="00306B4E">
        <w:rPr>
          <w:color w:val="000000"/>
        </w:rPr>
        <w:t>и</w:t>
      </w:r>
      <w:r w:rsidRPr="00306B4E">
        <w:rPr>
          <w:color w:val="000000"/>
        </w:rPr>
        <w:t xml:space="preserve">– </w:t>
      </w:r>
      <w:proofErr w:type="gramStart"/>
      <w:r w:rsidRPr="00306B4E">
        <w:rPr>
          <w:color w:val="000000"/>
        </w:rPr>
        <w:t>эт</w:t>
      </w:r>
      <w:proofErr w:type="gramEnd"/>
      <w:r w:rsidRPr="00306B4E">
        <w:rPr>
          <w:color w:val="000000"/>
        </w:rPr>
        <w:t>о с</w:t>
      </w:r>
      <w:r w:rsidR="004C1747" w:rsidRPr="00306B4E">
        <w:rPr>
          <w:color w:val="000000"/>
        </w:rPr>
        <w:t xml:space="preserve">овременность или своевременность? </w:t>
      </w:r>
      <w:r w:rsidR="004C1747" w:rsidRPr="00306B4E">
        <w:rPr>
          <w:i/>
          <w:color w:val="000000"/>
        </w:rPr>
        <w:t>Уважаемые коллеги,  спасибо за ответы!</w:t>
      </w:r>
    </w:p>
    <w:p w:rsidR="00DB415A" w:rsidRPr="00306B4E" w:rsidRDefault="00DB415A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2 лепесток: </w:t>
      </w:r>
      <w:r w:rsidR="00C01509" w:rsidRPr="00306B4E">
        <w:rPr>
          <w:i/>
          <w:color w:val="000000"/>
        </w:rPr>
        <w:t xml:space="preserve"> </w:t>
      </w:r>
      <w:r w:rsidRPr="00306B4E">
        <w:rPr>
          <w:i/>
          <w:color w:val="000000"/>
        </w:rPr>
        <w:t>Жанры бардовской песни</w:t>
      </w:r>
    </w:p>
    <w:p w:rsidR="004C1747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r w:rsidR="004C1747" w:rsidRPr="00306B4E">
        <w:rPr>
          <w:color w:val="000000"/>
        </w:rPr>
        <w:t xml:space="preserve">Уважаемые коллеги: главным </w:t>
      </w:r>
      <w:r w:rsidR="00885318" w:rsidRPr="00306B4E">
        <w:rPr>
          <w:color w:val="000000"/>
        </w:rPr>
        <w:t xml:space="preserve">сегодня для меня </w:t>
      </w:r>
      <w:r w:rsidR="004C1747" w:rsidRPr="00306B4E">
        <w:rPr>
          <w:color w:val="000000"/>
        </w:rPr>
        <w:t xml:space="preserve">является не только познакомить вас с основами бардовской песни, смысле существования этой песни, но и ее жанрами. </w:t>
      </w:r>
      <w:r w:rsidR="00C01509" w:rsidRPr="00306B4E">
        <w:rPr>
          <w:color w:val="000000"/>
        </w:rPr>
        <w:t>Я считаю важным и то обстоятельство:</w:t>
      </w:r>
      <w:r w:rsidR="004C1747" w:rsidRPr="00306B4E">
        <w:rPr>
          <w:color w:val="000000"/>
        </w:rPr>
        <w:t xml:space="preserve">  </w:t>
      </w:r>
      <w:r w:rsidR="00C01509" w:rsidRPr="00306B4E">
        <w:rPr>
          <w:color w:val="000000"/>
        </w:rPr>
        <w:t>ч</w:t>
      </w:r>
      <w:r w:rsidR="004C1747" w:rsidRPr="00306B4E">
        <w:rPr>
          <w:color w:val="000000"/>
        </w:rPr>
        <w:t>тобы вы и ваши ученики легко ориентировались в жанровой основе бардовской песни</w:t>
      </w:r>
      <w:r w:rsidR="00C01509" w:rsidRPr="00306B4E">
        <w:rPr>
          <w:color w:val="000000"/>
        </w:rPr>
        <w:t>. И сегодня я</w:t>
      </w:r>
      <w:r w:rsidR="004C1747" w:rsidRPr="00306B4E">
        <w:rPr>
          <w:color w:val="000000"/>
        </w:rPr>
        <w:t xml:space="preserve"> </w:t>
      </w:r>
      <w:r w:rsidR="00885318" w:rsidRPr="00306B4E">
        <w:rPr>
          <w:color w:val="000000"/>
        </w:rPr>
        <w:t>охотно поделюсь с вами своими знаниями</w:t>
      </w:r>
      <w:r w:rsidR="004C1747" w:rsidRPr="00306B4E">
        <w:rPr>
          <w:color w:val="000000"/>
        </w:rPr>
        <w:t>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Жанровая основа бардовской песни обширна и многогранна.</w:t>
      </w:r>
    </w:p>
    <w:p w:rsidR="004C1747" w:rsidRPr="00306B4E" w:rsidRDefault="00885318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С давних времён</w:t>
      </w:r>
      <w:r w:rsidR="004C1747" w:rsidRPr="00306B4E">
        <w:rPr>
          <w:color w:val="000000"/>
        </w:rPr>
        <w:t xml:space="preserve"> бардовская песня возникла как: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Туристическая песня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Лирическая песня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Романтическая песня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Песня в жанре классического романса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Детская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Солдатская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Шуточная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Бардовская </w:t>
      </w:r>
      <w:proofErr w:type="gramStart"/>
      <w:r w:rsidRPr="00306B4E">
        <w:rPr>
          <w:color w:val="000000"/>
        </w:rPr>
        <w:t>песня</w:t>
      </w:r>
      <w:proofErr w:type="gramEnd"/>
      <w:r w:rsidRPr="00306B4E">
        <w:rPr>
          <w:color w:val="000000"/>
        </w:rPr>
        <w:t xml:space="preserve"> стилизованная в жанре русской народной песни</w:t>
      </w:r>
    </w:p>
    <w:p w:rsidR="004C1747" w:rsidRPr="00306B4E" w:rsidRDefault="004C1747" w:rsidP="00306B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Православная бардовская песня.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Итак, для вас</w:t>
      </w:r>
      <w:r w:rsidR="00C01509" w:rsidRPr="00306B4E">
        <w:rPr>
          <w:color w:val="000000"/>
        </w:rPr>
        <w:t>,</w:t>
      </w:r>
      <w:r w:rsidRPr="00306B4E">
        <w:rPr>
          <w:color w:val="000000"/>
        </w:rPr>
        <w:t xml:space="preserve"> уважаемые коллеги, </w:t>
      </w:r>
      <w:r w:rsidRPr="00306B4E">
        <w:rPr>
          <w:i/>
          <w:color w:val="000000"/>
        </w:rPr>
        <w:t>музыкальная викторина.</w:t>
      </w:r>
      <w:r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i/>
          <w:color w:val="000000"/>
        </w:rPr>
        <w:t>Задание:</w:t>
      </w:r>
      <w:r w:rsidRPr="00306B4E">
        <w:rPr>
          <w:color w:val="000000"/>
        </w:rPr>
        <w:t xml:space="preserve"> на основе коротких музыкальных фрагментов определить жанр бардовской песни:</w:t>
      </w:r>
    </w:p>
    <w:p w:rsidR="00BA31D9" w:rsidRPr="00306B4E" w:rsidRDefault="00773A08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Группы</w:t>
      </w:r>
      <w:r w:rsidR="00BA31D9" w:rsidRPr="00306B4E">
        <w:rPr>
          <w:color w:val="000000"/>
        </w:rPr>
        <w:t xml:space="preserve"> отвечают по очереди.</w:t>
      </w:r>
      <w:r w:rsidR="00DB415A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«Милая моя»   </w:t>
      </w:r>
      <w:r w:rsidRPr="00306B4E">
        <w:rPr>
          <w:i/>
          <w:color w:val="000000"/>
        </w:rPr>
        <w:t>(лирическая)</w:t>
      </w:r>
      <w:r w:rsidR="00F11544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«В ритме дождя» </w:t>
      </w:r>
      <w:r w:rsidRPr="00306B4E">
        <w:rPr>
          <w:i/>
          <w:color w:val="000000"/>
        </w:rPr>
        <w:t>(</w:t>
      </w:r>
      <w:proofErr w:type="gramStart"/>
      <w:r w:rsidRPr="00306B4E">
        <w:rPr>
          <w:i/>
          <w:color w:val="000000"/>
        </w:rPr>
        <w:t>туристическая</w:t>
      </w:r>
      <w:proofErr w:type="gramEnd"/>
      <w:r w:rsidRPr="00306B4E">
        <w:rPr>
          <w:i/>
          <w:color w:val="000000"/>
        </w:rPr>
        <w:t>)</w:t>
      </w:r>
      <w:r w:rsidR="00F11544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«Ты да я, да мы с тобой</w:t>
      </w:r>
      <w:r w:rsidRPr="00306B4E">
        <w:rPr>
          <w:i/>
          <w:color w:val="000000"/>
        </w:rPr>
        <w:t>» (детская)</w:t>
      </w:r>
      <w:r w:rsidR="00F11544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«За туманом</w:t>
      </w:r>
      <w:r w:rsidR="00BA31D9" w:rsidRPr="00306B4E">
        <w:rPr>
          <w:i/>
          <w:color w:val="000000"/>
        </w:rPr>
        <w:t xml:space="preserve">» </w:t>
      </w:r>
      <w:r w:rsidRPr="00306B4E">
        <w:rPr>
          <w:i/>
          <w:color w:val="000000"/>
        </w:rPr>
        <w:t xml:space="preserve"> </w:t>
      </w:r>
      <w:r w:rsidR="00BA31D9" w:rsidRPr="00306B4E">
        <w:rPr>
          <w:i/>
          <w:color w:val="000000"/>
        </w:rPr>
        <w:t>(</w:t>
      </w:r>
      <w:proofErr w:type="gramStart"/>
      <w:r w:rsidRPr="00306B4E">
        <w:rPr>
          <w:i/>
          <w:color w:val="000000"/>
        </w:rPr>
        <w:t>романтическая</w:t>
      </w:r>
      <w:proofErr w:type="gramEnd"/>
      <w:r w:rsidRPr="00306B4E">
        <w:rPr>
          <w:i/>
          <w:color w:val="000000"/>
        </w:rPr>
        <w:t>)</w:t>
      </w:r>
    </w:p>
    <w:p w:rsidR="004C1747" w:rsidRPr="00306B4E" w:rsidRDefault="004C1747" w:rsidP="00306B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lastRenderedPageBreak/>
        <w:t xml:space="preserve">«Монах» </w:t>
      </w:r>
      <w:r w:rsidRPr="00306B4E">
        <w:rPr>
          <w:i/>
          <w:color w:val="000000"/>
        </w:rPr>
        <w:t>(православная)</w:t>
      </w:r>
      <w:r w:rsidR="00B00089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«Свинские истории» </w:t>
      </w:r>
      <w:r w:rsidRPr="00306B4E">
        <w:rPr>
          <w:i/>
          <w:color w:val="000000"/>
        </w:rPr>
        <w:t>(жанр русской народной  песни)</w:t>
      </w:r>
      <w:r w:rsidR="00B00089" w:rsidRPr="00306B4E">
        <w:rPr>
          <w:color w:val="000000"/>
        </w:rPr>
        <w:t xml:space="preserve"> </w:t>
      </w:r>
    </w:p>
    <w:p w:rsidR="004866E3" w:rsidRPr="00306B4E" w:rsidRDefault="004866E3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866E3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>Спасибо большое, коллеги</w:t>
      </w:r>
      <w:r w:rsidR="00C01509" w:rsidRPr="00306B4E">
        <w:rPr>
          <w:i/>
          <w:color w:val="000000"/>
        </w:rPr>
        <w:t>!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Задание:  </w:t>
      </w:r>
      <w:r w:rsidR="00C01509" w:rsidRPr="00306B4E">
        <w:rPr>
          <w:i/>
          <w:color w:val="000000"/>
        </w:rPr>
        <w:t>Ответьте на вопросы: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1 группе подготовить ответ на вопрос: бард -  это поэт?</w:t>
      </w:r>
      <w:r w:rsidR="00DB415A" w:rsidRPr="00306B4E">
        <w:rPr>
          <w:color w:val="000000"/>
        </w:rPr>
        <w:t xml:space="preserve"> (1 мин)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2 группе подготовит ответ:  бард  - это музыкант?</w:t>
      </w:r>
      <w:r w:rsidR="00DB415A" w:rsidRPr="00306B4E">
        <w:rPr>
          <w:color w:val="000000"/>
        </w:rPr>
        <w:t xml:space="preserve"> (1 мин)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>Уважаемые коллеги спасибо вам за ответы! Согласно вашим суждениям я сделаю вывод: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Кто же все-таки бард в большей мере, поэт или музыкант?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Определяя сущность бардовской песни</w:t>
      </w:r>
      <w:r w:rsidR="00624A99" w:rsidRPr="00306B4E">
        <w:rPr>
          <w:color w:val="000000"/>
        </w:rPr>
        <w:t>,</w:t>
      </w:r>
      <w:r w:rsidRPr="00306B4E">
        <w:rPr>
          <w:color w:val="000000"/>
        </w:rPr>
        <w:t xml:space="preserve"> Б</w:t>
      </w:r>
      <w:r w:rsidR="00C91770" w:rsidRPr="00306B4E">
        <w:rPr>
          <w:color w:val="000000"/>
        </w:rPr>
        <w:t xml:space="preserve">улат </w:t>
      </w:r>
      <w:r w:rsidRPr="00306B4E">
        <w:rPr>
          <w:color w:val="000000"/>
        </w:rPr>
        <w:t>Окуджава сказал, что это поэзия под гитару, а В</w:t>
      </w:r>
      <w:r w:rsidR="00C91770" w:rsidRPr="00306B4E">
        <w:rPr>
          <w:color w:val="000000"/>
        </w:rPr>
        <w:t xml:space="preserve">ладимир </w:t>
      </w:r>
      <w:r w:rsidRPr="00306B4E">
        <w:rPr>
          <w:color w:val="000000"/>
        </w:rPr>
        <w:t>Высоцкий – барды это поэты, которые исполняют свои стихи под музыку.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Из этого следует, </w:t>
      </w:r>
      <w:proofErr w:type="spellStart"/>
      <w:r w:rsidRPr="00306B4E">
        <w:rPr>
          <w:color w:val="000000"/>
        </w:rPr>
        <w:t>бардов</w:t>
      </w:r>
      <w:r w:rsidR="00624A99" w:rsidRPr="00306B4E">
        <w:rPr>
          <w:color w:val="000000"/>
        </w:rPr>
        <w:t>с</w:t>
      </w:r>
      <w:r w:rsidRPr="00306B4E">
        <w:rPr>
          <w:color w:val="000000"/>
        </w:rPr>
        <w:t>кая</w:t>
      </w:r>
      <w:proofErr w:type="spellEnd"/>
      <w:r w:rsidRPr="00306B4E">
        <w:rPr>
          <w:color w:val="000000"/>
        </w:rPr>
        <w:t xml:space="preserve"> песня</w:t>
      </w:r>
      <w:r w:rsidR="009351F0">
        <w:rPr>
          <w:color w:val="000000"/>
        </w:rPr>
        <w:t xml:space="preserve"> </w:t>
      </w:r>
      <w:r w:rsidRPr="00306B4E">
        <w:rPr>
          <w:color w:val="000000"/>
        </w:rPr>
        <w:t>- это доверительный разговор между исполнителем и слушателем, где главную роль играет слово.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>3 лепесток: Моя стихия</w:t>
      </w:r>
    </w:p>
    <w:p w:rsidR="004C1747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r w:rsidR="004C1747" w:rsidRPr="00306B4E">
        <w:rPr>
          <w:color w:val="000000"/>
        </w:rPr>
        <w:t>Я являюсь руководителем клуба бардовской песни Дома детского творчества « Дыхание». Наш клуб существует уже 14 лет и цель</w:t>
      </w:r>
      <w:r w:rsidR="00BA31D9" w:rsidRPr="00306B4E">
        <w:rPr>
          <w:color w:val="000000"/>
        </w:rPr>
        <w:t xml:space="preserve">ю моей работы в клубе является: </w:t>
      </w:r>
    </w:p>
    <w:p w:rsidR="004C1747" w:rsidRPr="00306B4E" w:rsidRDefault="004C1747" w:rsidP="00306B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Научить ребят играть на гитаре;</w:t>
      </w:r>
    </w:p>
    <w:p w:rsidR="004C1747" w:rsidRPr="00306B4E" w:rsidRDefault="004C1747" w:rsidP="00306B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Познакомить с творчеством бардов;</w:t>
      </w:r>
    </w:p>
    <w:p w:rsidR="004C1747" w:rsidRPr="00306B4E" w:rsidRDefault="004C1747" w:rsidP="00306B4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Развить вокальные </w:t>
      </w:r>
      <w:r w:rsidR="00C91770" w:rsidRPr="00306B4E">
        <w:rPr>
          <w:color w:val="000000"/>
        </w:rPr>
        <w:t xml:space="preserve">и поэтические </w:t>
      </w:r>
      <w:r w:rsidRPr="00306B4E">
        <w:rPr>
          <w:color w:val="000000"/>
        </w:rPr>
        <w:t>способности.</w:t>
      </w:r>
    </w:p>
    <w:p w:rsidR="004866E3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И как музыкант я хочу сказать, что аккомпанемент бардовской песни очень прост и строится он по очень простой схеме.</w:t>
      </w:r>
    </w:p>
    <w:p w:rsidR="00624A99" w:rsidRPr="00306B4E" w:rsidRDefault="004866E3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 w:rsidRPr="00306B4E">
        <w:rPr>
          <w:color w:val="000000"/>
        </w:rPr>
        <w:t xml:space="preserve"> Бардовскую песню рождает только один музыкальный инструмент – это гитара. И она для меня, как и для многих любителей бардовской песни,  верный друг в  трудную минуту.</w:t>
      </w:r>
      <w:r w:rsidR="009351F0">
        <w:rPr>
          <w:color w:val="000000"/>
        </w:rPr>
        <w:t xml:space="preserve"> </w:t>
      </w:r>
      <w:r w:rsidRPr="00306B4E">
        <w:rPr>
          <w:color w:val="000000"/>
        </w:rPr>
        <w:t>Как сказал известный бард Юрий Визбор:</w:t>
      </w:r>
      <w:r w:rsidR="009351F0">
        <w:rPr>
          <w:color w:val="000000"/>
        </w:rPr>
        <w:t xml:space="preserve"> </w:t>
      </w:r>
      <w:r w:rsidRPr="00306B4E">
        <w:rPr>
          <w:bCs/>
          <w:i/>
          <w:iCs/>
          <w:color w:val="000000"/>
        </w:rPr>
        <w:t>«И сама по себе не играет гитара, а</w:t>
      </w:r>
      <w:r w:rsidR="009351F0">
        <w:rPr>
          <w:bCs/>
          <w:i/>
          <w:iCs/>
          <w:color w:val="000000"/>
        </w:rPr>
        <w:t xml:space="preserve"> дана человеку, как голос души…».</w:t>
      </w:r>
    </w:p>
    <w:p w:rsidR="004866E3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 w:rsidRPr="00306B4E">
        <w:rPr>
          <w:bCs/>
          <w:i/>
          <w:iCs/>
          <w:color w:val="000000"/>
        </w:rPr>
        <w:t xml:space="preserve"> </w:t>
      </w:r>
      <w:r w:rsidR="004866E3" w:rsidRPr="00306B4E">
        <w:rPr>
          <w:color w:val="000000"/>
        </w:rPr>
        <w:t>Когда мы берем ее в руки, прижимаем к своему сердцу, играем или поем любимые песни, на душе становится легче, и мы смотрим на мир уже другими глазами.</w:t>
      </w:r>
      <w:r w:rsidR="009351F0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И поэтому, чтобы быть бардом, вовсе не обязательно виртуозно играть на гитаре, для этого нужно просто научиться слышать слово и дополнять его музыкой. Вот как ответил  </w:t>
      </w:r>
      <w:r w:rsidR="00BA31D9" w:rsidRPr="00306B4E">
        <w:rPr>
          <w:color w:val="000000"/>
        </w:rPr>
        <w:t>известный</w:t>
      </w:r>
      <w:r w:rsidRPr="00306B4E">
        <w:rPr>
          <w:color w:val="000000"/>
        </w:rPr>
        <w:t xml:space="preserve"> автор Булат Окуджава, когда его спросили: «За что вы любите свою профессию?» На что именитый автор ответил: «Любить можно пирожное - я в ней живу!» </w:t>
      </w:r>
      <w:r w:rsidR="00885318" w:rsidRPr="00306B4E">
        <w:rPr>
          <w:color w:val="000000"/>
        </w:rPr>
        <w:t xml:space="preserve">Так и </w:t>
      </w:r>
      <w:r w:rsidR="00C01509" w:rsidRPr="00306B4E">
        <w:rPr>
          <w:color w:val="000000"/>
        </w:rPr>
        <w:t>моя жизнь непосредственно связана с песней</w:t>
      </w:r>
      <w:r w:rsidR="00885318" w:rsidRPr="00306B4E">
        <w:rPr>
          <w:color w:val="000000"/>
        </w:rPr>
        <w:t xml:space="preserve">.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4 лепесток: Барды </w:t>
      </w:r>
      <w:r w:rsidR="00885318" w:rsidRPr="00306B4E">
        <w:rPr>
          <w:i/>
          <w:color w:val="000000"/>
        </w:rPr>
        <w:t>–</w:t>
      </w:r>
      <w:r w:rsidRPr="00306B4E">
        <w:rPr>
          <w:i/>
          <w:color w:val="000000"/>
        </w:rPr>
        <w:t xml:space="preserve"> классики</w:t>
      </w:r>
    </w:p>
    <w:p w:rsidR="00885318" w:rsidRPr="00306B4E" w:rsidRDefault="009351F0" w:rsidP="00306B4E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51F0">
        <w:rPr>
          <w:rFonts w:ascii="Times New Roman" w:hAnsi="Times New Roman" w:cs="Times New Roman"/>
          <w:bCs/>
          <w:i/>
          <w:iCs/>
          <w:color w:val="000000"/>
        </w:rPr>
        <w:t>Комментарий педагога</w:t>
      </w:r>
      <w:r w:rsidRPr="009351F0">
        <w:rPr>
          <w:rFonts w:ascii="Times New Roman" w:hAnsi="Times New Roman" w:cs="Times New Roman"/>
          <w:i/>
          <w:color w:val="000000"/>
        </w:rPr>
        <w:t>:</w:t>
      </w:r>
      <w:r w:rsidRPr="00306B4E">
        <w:rPr>
          <w:color w:val="000000"/>
        </w:rPr>
        <w:t xml:space="preserve"> </w:t>
      </w:r>
      <w:proofErr w:type="spellStart"/>
      <w:r w:rsidR="00885318" w:rsidRPr="00306B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Бардовское</w:t>
      </w:r>
      <w:proofErr w:type="spellEnd"/>
      <w:r w:rsidR="00885318" w:rsidRPr="00306B4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движение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уникальное движение певцов</w:t>
      </w:r>
      <w:r w:rsidR="004866E3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классиков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866E3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философов. Эта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просто шансон, или обычное исполнение песни.</w:t>
      </w:r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Бард это человек, исповеду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ющий бардовскую философию. Эта </w:t>
      </w:r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философия родилась на основе социальных движений, которые происходили в нашей стране, поэтому, </w:t>
      </w:r>
      <w:proofErr w:type="spellStart"/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бардовское</w:t>
      </w:r>
      <w:proofErr w:type="spellEnd"/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движение, является только Российским фактором, такого больше ниг</w:t>
      </w:r>
      <w:r w:rsidR="004866E3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 нет. И это вполне обосновано</w:t>
      </w:r>
      <w:r w:rsidR="00885318" w:rsidRPr="00306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1509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>Классиками бардовского искусства считают:</w:t>
      </w:r>
      <w:r w:rsidR="00BA31D9" w:rsidRPr="00306B4E">
        <w:rPr>
          <w:i/>
          <w:color w:val="000000"/>
        </w:rPr>
        <w:t xml:space="preserve">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(показ </w:t>
      </w:r>
      <w:r w:rsidR="00AA6A91" w:rsidRPr="00306B4E">
        <w:rPr>
          <w:i/>
          <w:color w:val="000000"/>
        </w:rPr>
        <w:t>фото</w:t>
      </w:r>
      <w:r w:rsidRPr="00306B4E">
        <w:rPr>
          <w:i/>
          <w:color w:val="000000"/>
        </w:rPr>
        <w:t>)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Александр </w:t>
      </w:r>
      <w:proofErr w:type="spellStart"/>
      <w:r w:rsidRPr="00306B4E">
        <w:rPr>
          <w:color w:val="000000"/>
        </w:rPr>
        <w:t>Городницкий</w:t>
      </w:r>
      <w:proofErr w:type="spellEnd"/>
      <w:r w:rsidRPr="00306B4E">
        <w:rPr>
          <w:color w:val="000000"/>
        </w:rPr>
        <w:t xml:space="preserve">; 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Александр Галич;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Юрий Визбор;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Ада Якушева;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Валентин </w:t>
      </w:r>
      <w:proofErr w:type="spellStart"/>
      <w:r w:rsidRPr="00306B4E">
        <w:rPr>
          <w:color w:val="000000"/>
        </w:rPr>
        <w:t>Вихорев</w:t>
      </w:r>
      <w:proofErr w:type="spellEnd"/>
      <w:r w:rsidRPr="00306B4E">
        <w:rPr>
          <w:color w:val="000000"/>
        </w:rPr>
        <w:t>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Александр </w:t>
      </w:r>
      <w:proofErr w:type="spellStart"/>
      <w:r w:rsidRPr="00306B4E">
        <w:rPr>
          <w:color w:val="000000"/>
        </w:rPr>
        <w:t>Мирзаян</w:t>
      </w:r>
      <w:proofErr w:type="spellEnd"/>
      <w:r w:rsidRPr="00306B4E">
        <w:rPr>
          <w:color w:val="000000"/>
        </w:rPr>
        <w:t>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Вадим Егоров;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Виктор Берковский;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lastRenderedPageBreak/>
        <w:t>Юлий Ким;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Юрий Кукин;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Владимир Высоцкий;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Булат Окуджава;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Александр Розенбаум;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Олег Митяев;</w:t>
      </w:r>
    </w:p>
    <w:p w:rsidR="00624A9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Сергей и Татьяна Никитины и т.д.</w:t>
      </w:r>
    </w:p>
    <w:p w:rsidR="004C1747" w:rsidRPr="00306B4E" w:rsidRDefault="00C9177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С некоторыми </w:t>
      </w:r>
      <w:r w:rsidR="004C1747" w:rsidRPr="00306B4E">
        <w:rPr>
          <w:color w:val="000000"/>
        </w:rPr>
        <w:t>творческими людьми я имела возможность познакомиться и встречаться ежегодно на фестивале</w:t>
      </w:r>
      <w:r w:rsidR="00BA31D9" w:rsidRPr="00306B4E">
        <w:rPr>
          <w:color w:val="000000"/>
        </w:rPr>
        <w:t>«</w:t>
      </w:r>
      <w:r w:rsidR="00BA31D9" w:rsidRPr="00306B4E">
        <w:rPr>
          <w:color w:val="000000"/>
          <w:lang w:val="en-US"/>
        </w:rPr>
        <w:t>U</w:t>
      </w:r>
      <w:r w:rsidR="00BA31D9" w:rsidRPr="00306B4E">
        <w:rPr>
          <w:color w:val="000000"/>
        </w:rPr>
        <w:t xml:space="preserve">235» </w:t>
      </w:r>
      <w:r w:rsidR="004C1747" w:rsidRPr="00306B4E">
        <w:rPr>
          <w:color w:val="000000"/>
        </w:rPr>
        <w:t xml:space="preserve"> авторской песни и поэзии на берегу </w:t>
      </w:r>
      <w:r w:rsidR="00BA31D9" w:rsidRPr="00306B4E">
        <w:rPr>
          <w:color w:val="000000"/>
        </w:rPr>
        <w:t>Финского залива</w:t>
      </w:r>
      <w:proofErr w:type="gramStart"/>
      <w:r w:rsidR="00BA31D9" w:rsidRPr="00306B4E">
        <w:rPr>
          <w:color w:val="000000"/>
        </w:rPr>
        <w:t>.</w:t>
      </w:r>
      <w:proofErr w:type="gramEnd"/>
      <w:r w:rsidR="00C01509" w:rsidRPr="00306B4E">
        <w:rPr>
          <w:color w:val="000000"/>
        </w:rPr>
        <w:t xml:space="preserve"> </w:t>
      </w:r>
      <w:r w:rsidR="00C01509" w:rsidRPr="00306B4E">
        <w:rPr>
          <w:i/>
          <w:color w:val="000000"/>
        </w:rPr>
        <w:t>(</w:t>
      </w:r>
      <w:proofErr w:type="gramStart"/>
      <w:r w:rsidR="00C01509" w:rsidRPr="00306B4E">
        <w:rPr>
          <w:i/>
          <w:color w:val="000000"/>
        </w:rPr>
        <w:t>п</w:t>
      </w:r>
      <w:proofErr w:type="gramEnd"/>
      <w:r w:rsidR="00C01509" w:rsidRPr="00306B4E">
        <w:rPr>
          <w:i/>
          <w:color w:val="000000"/>
        </w:rPr>
        <w:t>оказ фото)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306B4E">
        <w:rPr>
          <w:bCs/>
          <w:color w:val="000000"/>
        </w:rPr>
        <w:t>5 лепесток: Бардовская песня в кино: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proofErr w:type="spellStart"/>
      <w:r w:rsidR="004C1747" w:rsidRPr="00306B4E">
        <w:rPr>
          <w:color w:val="000000"/>
        </w:rPr>
        <w:t>Бардовская</w:t>
      </w:r>
      <w:proofErr w:type="spellEnd"/>
      <w:r w:rsidR="004C1747" w:rsidRPr="00306B4E">
        <w:rPr>
          <w:color w:val="000000"/>
        </w:rPr>
        <w:t xml:space="preserve"> песня зародилась в 60 годы, но на сцене она зазвучала лишь только в 90 годы, каковы были причины</w:t>
      </w:r>
      <w:r w:rsidR="00BA31D9" w:rsidRPr="00306B4E">
        <w:rPr>
          <w:color w:val="000000"/>
        </w:rPr>
        <w:t>,</w:t>
      </w:r>
      <w:r w:rsidR="004C1747" w:rsidRPr="00306B4E">
        <w:rPr>
          <w:color w:val="000000"/>
        </w:rPr>
        <w:t xml:space="preserve"> мы знаем.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Бардовская песня тогда не звучала на сцене, но зазвучала в кино, причем ее роль в содержании кинофильма была очень велика.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Уважаемые коллеги! Я предлагаю вам следующее задание. 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Каждой группе я  предлагаю </w:t>
      </w:r>
      <w:r w:rsidR="00B078CC" w:rsidRPr="00306B4E">
        <w:rPr>
          <w:color w:val="000000"/>
        </w:rPr>
        <w:t>по 1</w:t>
      </w:r>
      <w:r w:rsidRPr="00306B4E">
        <w:rPr>
          <w:color w:val="000000"/>
        </w:rPr>
        <w:t xml:space="preserve"> кинофильм</w:t>
      </w:r>
      <w:r w:rsidR="00B078CC" w:rsidRPr="00306B4E">
        <w:rPr>
          <w:color w:val="000000"/>
        </w:rPr>
        <w:t>у</w:t>
      </w:r>
      <w:r w:rsidRPr="00306B4E">
        <w:rPr>
          <w:color w:val="000000"/>
        </w:rPr>
        <w:t xml:space="preserve">. </w:t>
      </w:r>
    </w:p>
    <w:p w:rsidR="00EC1F5E" w:rsidRPr="00306B4E" w:rsidRDefault="004866E3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 </w:t>
      </w:r>
      <w:r w:rsidR="00C01509" w:rsidRPr="00306B4E">
        <w:rPr>
          <w:color w:val="000000"/>
        </w:rPr>
        <w:t>К-</w:t>
      </w:r>
      <w:r w:rsidR="00DB415A" w:rsidRPr="00306B4E">
        <w:rPr>
          <w:color w:val="000000"/>
        </w:rPr>
        <w:t xml:space="preserve">ф </w:t>
      </w:r>
      <w:r w:rsidR="00B078CC" w:rsidRPr="00306B4E">
        <w:rPr>
          <w:color w:val="000000"/>
        </w:rPr>
        <w:t>«Ты у меня одна»</w:t>
      </w:r>
      <w:r w:rsidR="00DB415A" w:rsidRPr="00306B4E">
        <w:rPr>
          <w:color w:val="000000"/>
        </w:rPr>
        <w:t xml:space="preserve"> </w:t>
      </w:r>
      <w:proofErr w:type="gramStart"/>
      <w:r w:rsidR="00624A99" w:rsidRPr="00306B4E">
        <w:rPr>
          <w:color w:val="000000"/>
        </w:rPr>
        <w:t xml:space="preserve">( </w:t>
      </w:r>
      <w:proofErr w:type="gramEnd"/>
      <w:r w:rsidR="00624A99" w:rsidRPr="00306B4E">
        <w:rPr>
          <w:color w:val="000000"/>
        </w:rPr>
        <w:t>«Ты у меня одна») сл. и муз. Ю. Визбора</w:t>
      </w:r>
    </w:p>
    <w:p w:rsidR="00EC1F5E" w:rsidRPr="00306B4E" w:rsidRDefault="00EC1F5E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1 </w:t>
      </w:r>
      <w:r w:rsidR="006724A9" w:rsidRPr="00306B4E">
        <w:rPr>
          <w:color w:val="000000"/>
        </w:rPr>
        <w:t>группа</w:t>
      </w:r>
    </w:p>
    <w:p w:rsidR="004866E3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>Алгоритм</w:t>
      </w:r>
      <w:r w:rsidR="004866E3" w:rsidRPr="00306B4E">
        <w:rPr>
          <w:bCs/>
          <w:i/>
          <w:iCs/>
          <w:color w:val="000000"/>
        </w:rPr>
        <w:t>: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Вспомнить песню и ее автора</w:t>
      </w:r>
    </w:p>
    <w:p w:rsidR="006724A9" w:rsidRPr="00306B4E" w:rsidRDefault="004C1747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Роль песни в драматургии фильма</w:t>
      </w:r>
      <w:r w:rsidR="00EC1F5E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Исполнить первый куплет</w:t>
      </w:r>
      <w:r w:rsidR="006724A9" w:rsidRPr="00306B4E">
        <w:rPr>
          <w:color w:val="000000"/>
        </w:rPr>
        <w:t xml:space="preserve"> (вместе со мной</w:t>
      </w:r>
      <w:r w:rsidR="00C01509" w:rsidRPr="00306B4E">
        <w:rPr>
          <w:color w:val="000000"/>
        </w:rPr>
        <w:t xml:space="preserve"> под аккомпанемент</w:t>
      </w:r>
      <w:r w:rsidR="006724A9" w:rsidRPr="00306B4E">
        <w:rPr>
          <w:color w:val="000000"/>
        </w:rPr>
        <w:t>)</w:t>
      </w:r>
    </w:p>
    <w:p w:rsidR="00B078CC" w:rsidRPr="00306B4E" w:rsidRDefault="00B078CC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Выделить ключевые слова, которые раскрывают смысл </w:t>
      </w:r>
      <w:proofErr w:type="gramStart"/>
      <w:r w:rsidRPr="00306B4E">
        <w:rPr>
          <w:color w:val="000000"/>
        </w:rPr>
        <w:t>произведения</w:t>
      </w:r>
      <w:proofErr w:type="gramEnd"/>
      <w:r w:rsidRPr="00306B4E">
        <w:rPr>
          <w:color w:val="000000"/>
        </w:rPr>
        <w:t xml:space="preserve"> и связать их с содержанием кинофильма.</w:t>
      </w:r>
      <w:r w:rsidR="00DB415A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C01509" w:rsidP="00306B4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к-ф</w:t>
      </w:r>
      <w:r w:rsidR="00B078CC" w:rsidRPr="00306B4E">
        <w:rPr>
          <w:color w:val="000000"/>
        </w:rPr>
        <w:t xml:space="preserve"> «Вертикаль» …(Песня о друге) сл. и муз. В Высоцкого</w:t>
      </w:r>
      <w:r w:rsidR="00DB415A" w:rsidRPr="00306B4E">
        <w:rPr>
          <w:color w:val="000000"/>
        </w:rPr>
        <w:t xml:space="preserve"> </w:t>
      </w:r>
    </w:p>
    <w:p w:rsidR="004C1747" w:rsidRPr="00306B4E" w:rsidRDefault="00EC1F5E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2</w:t>
      </w:r>
      <w:r w:rsidR="006724A9" w:rsidRPr="00306B4E">
        <w:rPr>
          <w:color w:val="000000"/>
        </w:rPr>
        <w:t xml:space="preserve"> группа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>Алгоритм:</w:t>
      </w:r>
    </w:p>
    <w:p w:rsidR="004C1747" w:rsidRPr="00306B4E" w:rsidRDefault="004C1747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Вспомнить песню и ее автора</w:t>
      </w:r>
    </w:p>
    <w:p w:rsidR="004C1747" w:rsidRPr="00306B4E" w:rsidRDefault="004C1747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Роль песни в драматургии фильма</w:t>
      </w:r>
      <w:r w:rsidR="006724A9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Исполнить первый куплет</w:t>
      </w:r>
      <w:r w:rsidR="006724A9" w:rsidRPr="00306B4E">
        <w:rPr>
          <w:color w:val="000000"/>
        </w:rPr>
        <w:t xml:space="preserve"> (вместе со мной</w:t>
      </w:r>
      <w:r w:rsidR="00C01509" w:rsidRPr="00306B4E">
        <w:rPr>
          <w:color w:val="000000"/>
        </w:rPr>
        <w:t xml:space="preserve"> под аккомпанемент</w:t>
      </w:r>
      <w:r w:rsidR="006724A9" w:rsidRPr="00306B4E">
        <w:rPr>
          <w:color w:val="000000"/>
        </w:rPr>
        <w:t>)</w:t>
      </w:r>
    </w:p>
    <w:p w:rsidR="00B078CC" w:rsidRPr="00306B4E" w:rsidRDefault="00B078CC" w:rsidP="00306B4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 xml:space="preserve">Выделить ключевые слова, которые раскрывают смысл </w:t>
      </w:r>
      <w:proofErr w:type="gramStart"/>
      <w:r w:rsidRPr="00306B4E">
        <w:rPr>
          <w:color w:val="000000"/>
        </w:rPr>
        <w:t>произведения</w:t>
      </w:r>
      <w:proofErr w:type="gramEnd"/>
      <w:r w:rsidRPr="00306B4E">
        <w:rPr>
          <w:color w:val="000000"/>
        </w:rPr>
        <w:t xml:space="preserve"> и связать их с содержанием кинофильма</w:t>
      </w:r>
      <w:r w:rsidR="00C01509" w:rsidRPr="00306B4E">
        <w:rPr>
          <w:color w:val="000000"/>
        </w:rPr>
        <w:t>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Спасибо, уважаемые коллеги!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r w:rsidR="004C1747" w:rsidRPr="00306B4E">
        <w:rPr>
          <w:bCs/>
          <w:i/>
          <w:iCs/>
          <w:color w:val="000000"/>
        </w:rPr>
        <w:t xml:space="preserve"> </w:t>
      </w:r>
      <w:r w:rsidR="004C1747" w:rsidRPr="00306B4E">
        <w:rPr>
          <w:color w:val="000000"/>
        </w:rPr>
        <w:t>Мы сегодня не имеем возможности просмотреть эти фильмы, а вот на уроке с детьми мы смотрим эти фрагменты, выявляем роль песни в драматургии кинофильма, выбираем главные слова в песне и сопоставляем их с содержанием кинофильма и конечно исполняем.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6 лепесток: </w:t>
      </w:r>
      <w:proofErr w:type="spellStart"/>
      <w:r w:rsidRPr="00306B4E">
        <w:rPr>
          <w:bCs/>
          <w:i/>
          <w:iCs/>
          <w:color w:val="000000"/>
        </w:rPr>
        <w:t>Бардовкая</w:t>
      </w:r>
      <w:proofErr w:type="spellEnd"/>
      <w:r w:rsidRPr="00306B4E">
        <w:rPr>
          <w:bCs/>
          <w:i/>
          <w:iCs/>
          <w:color w:val="000000"/>
        </w:rPr>
        <w:t xml:space="preserve"> песня</w:t>
      </w:r>
      <w:r w:rsidR="009351F0">
        <w:rPr>
          <w:bCs/>
          <w:i/>
          <w:iCs/>
          <w:color w:val="000000"/>
        </w:rPr>
        <w:t xml:space="preserve"> </w:t>
      </w:r>
      <w:r w:rsidRPr="00306B4E">
        <w:rPr>
          <w:bCs/>
          <w:i/>
          <w:iCs/>
          <w:color w:val="000000"/>
        </w:rPr>
        <w:t>- это развлечение или общественный протест?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Я предлагаю вашему вниманию 2 контрастные песни.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>« Ордена не продаются»</w:t>
      </w:r>
      <w:r w:rsidR="009351F0">
        <w:rPr>
          <w:bCs/>
          <w:i/>
          <w:iCs/>
          <w:color w:val="000000"/>
        </w:rPr>
        <w:t xml:space="preserve"> </w:t>
      </w:r>
      <w:r w:rsidRPr="00306B4E">
        <w:rPr>
          <w:color w:val="000000"/>
        </w:rPr>
        <w:t>жанр солдатской песни.</w:t>
      </w:r>
      <w:r w:rsidR="00B078CC" w:rsidRPr="00306B4E">
        <w:rPr>
          <w:color w:val="000000"/>
        </w:rPr>
        <w:t xml:space="preserve"> </w:t>
      </w:r>
    </w:p>
    <w:p w:rsidR="00B078CC" w:rsidRPr="00306B4E" w:rsidRDefault="00B078CC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Прослушивание песни</w:t>
      </w:r>
      <w:r w:rsidR="00C01509" w:rsidRPr="00306B4E">
        <w:rPr>
          <w:color w:val="000000"/>
        </w:rPr>
        <w:t>.</w:t>
      </w:r>
      <w:r w:rsidR="00DB415A" w:rsidRPr="00306B4E">
        <w:rPr>
          <w:color w:val="000000"/>
        </w:rPr>
        <w:t xml:space="preserve">  </w:t>
      </w:r>
    </w:p>
    <w:p w:rsidR="00B078CC" w:rsidRPr="00306B4E" w:rsidRDefault="00B078CC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Отвечают </w:t>
      </w:r>
      <w:r w:rsidR="006724A9" w:rsidRPr="00306B4E">
        <w:rPr>
          <w:color w:val="000000"/>
        </w:rPr>
        <w:t>1 и 2 группы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На какие мысли она вас натолкнула?</w:t>
      </w:r>
      <w:r w:rsidR="00DB415A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lastRenderedPageBreak/>
        <w:t>Какие чувства родились в вашей душе?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>« Отцовское воспитание</w:t>
      </w:r>
      <w:r w:rsidRPr="00306B4E">
        <w:rPr>
          <w:color w:val="000000"/>
        </w:rPr>
        <w:t>»</w:t>
      </w:r>
      <w:r w:rsidR="00BA31D9" w:rsidRPr="00306B4E">
        <w:rPr>
          <w:color w:val="000000"/>
        </w:rPr>
        <w:t xml:space="preserve"> </w:t>
      </w:r>
      <w:r w:rsidR="00DB415A" w:rsidRPr="00306B4E">
        <w:rPr>
          <w:color w:val="000000"/>
        </w:rPr>
        <w:t xml:space="preserve">- песня, </w:t>
      </w:r>
      <w:r w:rsidRPr="00306B4E">
        <w:rPr>
          <w:color w:val="000000"/>
        </w:rPr>
        <w:t>которая очень нравится детям, когда они ее слушают, то просто весело смеются.</w:t>
      </w:r>
      <w:r w:rsidR="006446EF" w:rsidRPr="00306B4E">
        <w:rPr>
          <w:color w:val="000000"/>
        </w:rPr>
        <w:t xml:space="preserve"> Почему, предстоит выяснить вам. </w:t>
      </w:r>
      <w:r w:rsidRPr="00306B4E">
        <w:rPr>
          <w:color w:val="000000"/>
        </w:rPr>
        <w:t xml:space="preserve">Ну </w:t>
      </w:r>
      <w:r w:rsidR="00B078CC" w:rsidRPr="00306B4E">
        <w:rPr>
          <w:color w:val="000000"/>
        </w:rPr>
        <w:t xml:space="preserve">и здесь </w:t>
      </w:r>
      <w:r w:rsidRPr="00306B4E">
        <w:rPr>
          <w:color w:val="000000"/>
        </w:rPr>
        <w:t xml:space="preserve"> мы с вами уважаемые коллеги, педагоги, воспитатели, родители за этим детским смехом, должны для себя обозначить глобальную </w:t>
      </w:r>
      <w:r w:rsidR="00836E41" w:rsidRPr="00306B4E">
        <w:rPr>
          <w:color w:val="000000"/>
        </w:rPr>
        <w:t>проблему нашего общества. Какую</w:t>
      </w:r>
      <w:r w:rsidRPr="00306B4E">
        <w:rPr>
          <w:color w:val="000000"/>
        </w:rPr>
        <w:t>?</w:t>
      </w:r>
      <w:r w:rsidR="00836E41" w:rsidRPr="00306B4E">
        <w:rPr>
          <w:color w:val="000000"/>
        </w:rPr>
        <w:t xml:space="preserve">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Слушание</w:t>
      </w:r>
      <w:r w:rsidR="00836E41" w:rsidRPr="00306B4E">
        <w:rPr>
          <w:color w:val="000000"/>
        </w:rPr>
        <w:t xml:space="preserve"> с момента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Отвечают 1 и 2 команды</w:t>
      </w:r>
    </w:p>
    <w:p w:rsidR="004C1747" w:rsidRPr="00306B4E" w:rsidRDefault="004C1747" w:rsidP="00306B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Над чем смеются дети?</w:t>
      </w:r>
    </w:p>
    <w:p w:rsidR="004C1747" w:rsidRPr="00306B4E" w:rsidRDefault="004C1747" w:rsidP="00306B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Какую проблему с педагогической точки зрения мы с вами услышали в этой песне?</w:t>
      </w:r>
    </w:p>
    <w:p w:rsidR="00836E41" w:rsidRPr="00306B4E" w:rsidRDefault="00836E41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>Спасибо, коллеги</w:t>
      </w:r>
      <w:r w:rsidR="00C01509" w:rsidRPr="00306B4E">
        <w:rPr>
          <w:i/>
          <w:color w:val="000000"/>
        </w:rPr>
        <w:t>!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 xml:space="preserve">Вывод на основе ваших суждений, уважаемые коллеги: </w:t>
      </w:r>
      <w:proofErr w:type="spellStart"/>
      <w:r w:rsidRPr="00306B4E">
        <w:rPr>
          <w:color w:val="000000"/>
        </w:rPr>
        <w:t>Бард</w:t>
      </w:r>
      <w:r w:rsidR="00BA31D9" w:rsidRPr="00306B4E">
        <w:rPr>
          <w:color w:val="000000"/>
        </w:rPr>
        <w:t>овская</w:t>
      </w:r>
      <w:proofErr w:type="spellEnd"/>
      <w:r w:rsidR="00BA31D9" w:rsidRPr="00306B4E">
        <w:rPr>
          <w:color w:val="000000"/>
        </w:rPr>
        <w:t xml:space="preserve"> песня</w:t>
      </w:r>
      <w:r w:rsidR="009351F0">
        <w:rPr>
          <w:color w:val="000000"/>
        </w:rPr>
        <w:t xml:space="preserve"> </w:t>
      </w:r>
      <w:r w:rsidR="00BA31D9" w:rsidRPr="00306B4E">
        <w:rPr>
          <w:color w:val="000000"/>
        </w:rPr>
        <w:t xml:space="preserve">- это и развлечение, </w:t>
      </w:r>
      <w:r w:rsidRPr="00306B4E">
        <w:rPr>
          <w:color w:val="000000"/>
        </w:rPr>
        <w:t xml:space="preserve"> и в тоже время в ней содержится огромн</w:t>
      </w:r>
      <w:r w:rsidR="00DB415A" w:rsidRPr="00306B4E">
        <w:rPr>
          <w:color w:val="000000"/>
        </w:rPr>
        <w:t>ы</w:t>
      </w:r>
      <w:r w:rsidR="00BA31D9" w:rsidRPr="00306B4E">
        <w:rPr>
          <w:color w:val="000000"/>
        </w:rPr>
        <w:t>й</w:t>
      </w:r>
      <w:r w:rsidRPr="00306B4E">
        <w:rPr>
          <w:color w:val="000000"/>
        </w:rPr>
        <w:t xml:space="preserve"> общественный протест против негативных моментов нашей жизни.</w:t>
      </w:r>
    </w:p>
    <w:p w:rsidR="00EC1F5E" w:rsidRPr="00306B4E" w:rsidRDefault="00EC1F5E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C1F5E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7 лепесток: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 w:rsidRPr="00306B4E">
        <w:rPr>
          <w:bCs/>
          <w:i/>
          <w:iCs/>
          <w:color w:val="000000"/>
        </w:rPr>
        <w:t>Бардовская песня в поиске смысла жизни.</w:t>
      </w:r>
    </w:p>
    <w:p w:rsidR="00885318" w:rsidRPr="00306B4E" w:rsidRDefault="009351F0" w:rsidP="00306B4E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1F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Комментарий педагога</w:t>
      </w:r>
      <w:r w:rsidRPr="009351F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935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1D9" w:rsidRPr="0093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5E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85318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емаловажной составляющей</w:t>
      </w:r>
      <w:r w:rsidR="00B078CC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78CC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бардовской</w:t>
      </w:r>
      <w:proofErr w:type="spellEnd"/>
      <w:r w:rsidR="00B078CC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</w:t>
      </w:r>
      <w:r w:rsidR="00885318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Русская культура, Русские поэзия и проза</w:t>
      </w:r>
      <w:proofErr w:type="gramStart"/>
      <w:r w:rsidR="00885318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885318"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песенное творчество- это одно из направлений настоящей русской духовной культуры.  </w:t>
      </w:r>
    </w:p>
    <w:p w:rsidR="00EC1F5E" w:rsidRPr="00306B4E" w:rsidRDefault="00EC1F5E" w:rsidP="00306B4E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Духовность работает только тогда, когда мы </w:t>
      </w:r>
      <w:proofErr w:type="gramStart"/>
      <w:r w:rsidRPr="0030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понимаем</w:t>
      </w:r>
      <w:proofErr w:type="gramEnd"/>
      <w:r w:rsidRPr="00306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чём поем</w:t>
      </w:r>
      <w:r w:rsidRPr="00306B4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C1747" w:rsidRPr="00306B4E" w:rsidRDefault="004C1747" w:rsidP="00306B4E">
      <w:pPr>
        <w:shd w:val="clear" w:color="auto" w:fill="FFFFFF"/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Автор-исполнитель Сергей Никитин сказал: «Что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петь,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как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пет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вот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="009351F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чем суть авторского исполнения».</w:t>
      </w:r>
      <w:r w:rsidRPr="00306B4E">
        <w:rPr>
          <w:rFonts w:ascii="Times New Roman" w:hAnsi="Times New Roman" w:cs="Times New Roman"/>
          <w:color w:val="000000"/>
          <w:sz w:val="24"/>
          <w:szCs w:val="24"/>
        </w:rPr>
        <w:t xml:space="preserve"> Люди во все времена искали ответ на вопрос: </w:t>
      </w:r>
      <w:r w:rsidR="00EC1F5E" w:rsidRPr="00306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B4E">
        <w:rPr>
          <w:rFonts w:ascii="Times New Roman" w:hAnsi="Times New Roman" w:cs="Times New Roman"/>
          <w:color w:val="000000"/>
          <w:sz w:val="24"/>
          <w:szCs w:val="24"/>
        </w:rPr>
        <w:t>В чем смысл жизни?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И эта проблема легла в основу бардовской песни.</w:t>
      </w:r>
    </w:p>
    <w:p w:rsidR="004C1747" w:rsidRPr="00306B4E" w:rsidRDefault="004C1747" w:rsidP="00306B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как подтверждение ваши</w:t>
      </w:r>
      <w:r w:rsidR="00C01509"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 ответам,  уважаемые коллеги, </w:t>
      </w:r>
      <w:r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словам Сергея Никитина, </w:t>
      </w:r>
      <w:r w:rsidR="00935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 его исполнении</w:t>
      </w:r>
      <w:r w:rsidR="00935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64F09"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песня </w:t>
      </w:r>
      <w:r w:rsidR="00C01509"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слова </w:t>
      </w:r>
      <w:r w:rsidR="00564F09"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Виктора Берковского </w:t>
      </w:r>
      <w:r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«Каждый выбирает </w:t>
      </w:r>
      <w:r w:rsidR="00EC1F5E"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себя</w:t>
      </w:r>
      <w:r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  <w:r w:rsidR="009351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EC1F5E" w:rsidRPr="00306B4E" w:rsidRDefault="00C01509" w:rsidP="00306B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Вопрос командам: </w:t>
      </w:r>
      <w:r w:rsidR="00EC1F5E" w:rsidRPr="00306B4E">
        <w:rPr>
          <w:rFonts w:ascii="Times New Roman" w:hAnsi="Times New Roman" w:cs="Times New Roman"/>
          <w:color w:val="000000"/>
          <w:sz w:val="24"/>
          <w:szCs w:val="24"/>
        </w:rPr>
        <w:t xml:space="preserve">В чем смысл жизни в этой песне? </w:t>
      </w:r>
    </w:p>
    <w:p w:rsidR="00DB415A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r w:rsidR="00B64D77" w:rsidRPr="00306B4E">
        <w:rPr>
          <w:color w:val="000000"/>
        </w:rPr>
        <w:t xml:space="preserve"> Работа над такими </w:t>
      </w:r>
      <w:r w:rsidR="00BA31D9" w:rsidRPr="00306B4E">
        <w:rPr>
          <w:color w:val="000000"/>
        </w:rPr>
        <w:t xml:space="preserve"> песнями позволяет направить размышления ребят на правильный выбор жизненного пути, сформировать правила поведения в соответствии с жизненными постулатами. 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8 лепесток: </w:t>
      </w:r>
      <w:r w:rsidR="00C01509" w:rsidRPr="00306B4E">
        <w:rPr>
          <w:i/>
          <w:color w:val="000000"/>
        </w:rPr>
        <w:t>Есть ли будущее у бардовской песни?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B415A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proofErr w:type="spellStart"/>
      <w:r w:rsidR="00BA31D9" w:rsidRPr="00306B4E">
        <w:rPr>
          <w:color w:val="000000"/>
        </w:rPr>
        <w:t>Бардовская</w:t>
      </w:r>
      <w:proofErr w:type="spellEnd"/>
      <w:r w:rsidR="00BA31D9" w:rsidRPr="00306B4E">
        <w:rPr>
          <w:color w:val="000000"/>
        </w:rPr>
        <w:t xml:space="preserve"> песня занимает большое значение в нашей современной культуре.</w:t>
      </w:r>
      <w:r w:rsidR="00BA31D9" w:rsidRPr="00306B4E">
        <w:rPr>
          <w:bCs/>
          <w:i/>
          <w:iCs/>
          <w:color w:val="000000"/>
        </w:rPr>
        <w:t xml:space="preserve"> </w:t>
      </w:r>
      <w:r w:rsidR="00DB415A" w:rsidRPr="00306B4E">
        <w:rPr>
          <w:color w:val="000000"/>
        </w:rPr>
        <w:t xml:space="preserve">Её надо учиться слушать, </w:t>
      </w:r>
      <w:r w:rsidR="002C20C8" w:rsidRPr="00306B4E">
        <w:rPr>
          <w:color w:val="000000"/>
        </w:rPr>
        <w:t>Она</w:t>
      </w:r>
      <w:r w:rsidR="00DB415A" w:rsidRPr="00306B4E">
        <w:rPr>
          <w:color w:val="000000"/>
        </w:rPr>
        <w:t xml:space="preserve"> заставляет думать, чувствовать и жизнь.</w:t>
      </w:r>
      <w:r w:rsidR="00DB415A" w:rsidRPr="00306B4E">
        <w:rPr>
          <w:bCs/>
          <w:i/>
          <w:iCs/>
          <w:color w:val="000000"/>
        </w:rPr>
        <w:t xml:space="preserve">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</w:p>
    <w:p w:rsidR="00BA31D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 w:rsidRPr="00306B4E">
        <w:rPr>
          <w:bCs/>
          <w:i/>
          <w:iCs/>
          <w:color w:val="000000"/>
        </w:rPr>
        <w:t xml:space="preserve">В </w:t>
      </w:r>
      <w:r w:rsidR="00BA31D9" w:rsidRPr="00306B4E">
        <w:rPr>
          <w:bCs/>
          <w:i/>
          <w:iCs/>
          <w:color w:val="000000"/>
        </w:rPr>
        <w:t xml:space="preserve">моём исполнении звучит песня Булата Окуджавы «Пожелание друзьям». </w:t>
      </w:r>
    </w:p>
    <w:p w:rsidR="00BA31D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 w:rsidRPr="00306B4E">
        <w:rPr>
          <w:bCs/>
          <w:i/>
          <w:iCs/>
          <w:color w:val="000000"/>
        </w:rPr>
        <w:t>Вопросы  коллегам: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Cs/>
          <w:color w:val="000000"/>
        </w:rPr>
        <w:t>Способна ли бардовская песня воспитать в человеке высокие чувства и идеалы</w:t>
      </w:r>
      <w:r w:rsidR="00836E41" w:rsidRPr="00306B4E">
        <w:rPr>
          <w:bCs/>
          <w:iCs/>
          <w:color w:val="000000"/>
        </w:rPr>
        <w:t xml:space="preserve"> на примере этой песни</w:t>
      </w:r>
      <w:r w:rsidRPr="00306B4E">
        <w:rPr>
          <w:bCs/>
          <w:iCs/>
          <w:color w:val="000000"/>
        </w:rPr>
        <w:t>?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</w:rPr>
      </w:pP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Выбрать из текста песни глаголы, которые смогут как-то изменить отношения в вашей семье или в классе?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Спасибо за содержательные ответы. Мне интересно ваше мнение. </w:t>
      </w:r>
    </w:p>
    <w:p w:rsidR="00790161" w:rsidRPr="00306B4E" w:rsidRDefault="00790161" w:rsidP="00306B4E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  <w:rPr>
          <w:color w:val="000000"/>
        </w:rPr>
      </w:pPr>
    </w:p>
    <w:p w:rsidR="00C01509" w:rsidRPr="00306B4E" w:rsidRDefault="00EC1F5E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i/>
          <w:iCs/>
          <w:color w:val="000000"/>
        </w:rPr>
        <w:t xml:space="preserve">Ответьте на вопросы: </w:t>
      </w:r>
    </w:p>
    <w:p w:rsidR="004C1747" w:rsidRPr="00306B4E" w:rsidRDefault="004C1747" w:rsidP="00306B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t>Чем привлекательны эти песни?</w:t>
      </w:r>
    </w:p>
    <w:p w:rsidR="00EC1F5E" w:rsidRPr="00306B4E" w:rsidRDefault="004C1747" w:rsidP="00306B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color w:val="000000"/>
        </w:rPr>
        <w:lastRenderedPageBreak/>
        <w:t>Можно ли назвать бардовскую песню нашей современницей? Имеет ли эта песня место в музыке современной молодежи?</w:t>
      </w:r>
      <w:r w:rsidR="00BA31D9" w:rsidRPr="00306B4E">
        <w:rPr>
          <w:color w:val="000000"/>
        </w:rPr>
        <w:t xml:space="preserve"> </w:t>
      </w:r>
    </w:p>
    <w:p w:rsidR="00C01509" w:rsidRPr="00306B4E" w:rsidRDefault="00624A99" w:rsidP="00306B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06B4E">
        <w:rPr>
          <w:bCs/>
          <w:iCs/>
          <w:color w:val="000000"/>
        </w:rPr>
        <w:t>Есть ли у бардовской песни будущее или она постепенно уйдет со сцены?</w:t>
      </w:r>
    </w:p>
    <w:p w:rsidR="00EC1F5E" w:rsidRPr="00306B4E" w:rsidRDefault="009351F0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i/>
          <w:iCs/>
          <w:color w:val="000000"/>
        </w:rPr>
        <w:t>К</w:t>
      </w:r>
      <w:r w:rsidRPr="00306B4E">
        <w:rPr>
          <w:bCs/>
          <w:i/>
          <w:iCs/>
          <w:color w:val="000000"/>
        </w:rPr>
        <w:t>омментарий</w:t>
      </w:r>
      <w:r>
        <w:rPr>
          <w:bCs/>
          <w:i/>
          <w:iCs/>
          <w:color w:val="000000"/>
        </w:rPr>
        <w:t xml:space="preserve"> педагога</w:t>
      </w:r>
      <w:r w:rsidRPr="00306B4E">
        <w:rPr>
          <w:i/>
          <w:color w:val="000000"/>
        </w:rPr>
        <w:t>:</w:t>
      </w:r>
      <w:r w:rsidRPr="00306B4E">
        <w:rPr>
          <w:color w:val="000000"/>
        </w:rPr>
        <w:t xml:space="preserve"> </w:t>
      </w:r>
      <w:r w:rsidR="00790161" w:rsidRPr="00306B4E">
        <w:rPr>
          <w:color w:val="000000"/>
        </w:rPr>
        <w:t xml:space="preserve">Есть! </w:t>
      </w:r>
      <w:r w:rsidR="00EC1F5E" w:rsidRPr="00306B4E">
        <w:rPr>
          <w:color w:val="000000"/>
        </w:rPr>
        <w:t xml:space="preserve"> Об этом говорят фестивали бардовской песни, которые ежегодно проходят в нашей стране, области. Бывая на таких фестивалях ежегодно я, хочу сказать, что количество участников увеличивается с каждым годов и в большей мере из числа молодежи.</w:t>
      </w:r>
    </w:p>
    <w:p w:rsidR="00EC1F5E" w:rsidRPr="00306B4E" w:rsidRDefault="00EC1F5E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 xml:space="preserve">Сила бардовской песни в оптимизме, </w:t>
      </w:r>
      <w:r w:rsidR="00C01509" w:rsidRPr="00306B4E">
        <w:rPr>
          <w:color w:val="000000"/>
        </w:rPr>
        <w:t>в</w:t>
      </w:r>
      <w:r w:rsidRPr="00306B4E">
        <w:rPr>
          <w:color w:val="000000"/>
        </w:rPr>
        <w:t>се они согреты добром, юмором, стремлением к правде и чистоте. Они являются школой жизни, философского мировоззрения.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В начале нашего занятия прозвучала песня О. Митяева « Как здорово».</w:t>
      </w:r>
      <w:r w:rsidR="00EC1F5E" w:rsidRPr="00306B4E">
        <w:rPr>
          <w:color w:val="000000"/>
        </w:rPr>
        <w:t xml:space="preserve"> </w:t>
      </w:r>
      <w:r w:rsidR="00C01509" w:rsidRPr="00306B4E">
        <w:rPr>
          <w:color w:val="000000"/>
        </w:rPr>
        <w:t xml:space="preserve">Я предлагаю вам </w:t>
      </w:r>
      <w:r w:rsidRPr="00306B4E">
        <w:rPr>
          <w:color w:val="000000"/>
        </w:rPr>
        <w:t>побыть в роли барда, ведь бардом может быть любой человек и для этого не требуется особой подготовки.</w:t>
      </w:r>
    </w:p>
    <w:p w:rsidR="004C1747" w:rsidRPr="00306B4E" w:rsidRDefault="004C1747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i/>
          <w:color w:val="000000"/>
        </w:rPr>
        <w:t>Ваша задача</w:t>
      </w:r>
      <w:r w:rsidRPr="00306B4E">
        <w:rPr>
          <w:color w:val="000000"/>
        </w:rPr>
        <w:t xml:space="preserve"> в ритме </w:t>
      </w:r>
      <w:r w:rsidR="00BA31D9" w:rsidRPr="00306B4E">
        <w:rPr>
          <w:color w:val="000000"/>
        </w:rPr>
        <w:t xml:space="preserve">этой песни сочинить новую песню из 2 куплетов  </w:t>
      </w:r>
      <w:r w:rsidRPr="00306B4E">
        <w:rPr>
          <w:color w:val="000000"/>
        </w:rPr>
        <w:t>на основе полученных знаний и впечатлений об услышанной и исполненной бардовской песне.</w:t>
      </w:r>
      <w:r w:rsidR="00BA31D9" w:rsidRPr="00306B4E">
        <w:rPr>
          <w:color w:val="000000"/>
        </w:rPr>
        <w:t xml:space="preserve">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>Работа в 2 группах.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306B4E">
        <w:rPr>
          <w:i/>
          <w:color w:val="000000"/>
        </w:rPr>
        <w:t xml:space="preserve">Исполнение </w:t>
      </w:r>
      <w:r w:rsidR="00C01509" w:rsidRPr="00306B4E">
        <w:rPr>
          <w:i/>
          <w:color w:val="000000"/>
        </w:rPr>
        <w:t xml:space="preserve">песни </w:t>
      </w:r>
      <w:r w:rsidRPr="00306B4E">
        <w:rPr>
          <w:i/>
          <w:color w:val="000000"/>
        </w:rPr>
        <w:t xml:space="preserve">под гитару. </w:t>
      </w:r>
    </w:p>
    <w:p w:rsidR="00EC1F5E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  <w:r w:rsidRPr="00306B4E">
        <w:rPr>
          <w:bCs/>
          <w:i/>
          <w:iCs/>
          <w:color w:val="000000"/>
        </w:rPr>
        <w:t>Спасибо, коллеги!</w:t>
      </w:r>
    </w:p>
    <w:p w:rsidR="00C01509" w:rsidRPr="00306B4E" w:rsidRDefault="00C015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iCs/>
          <w:color w:val="000000"/>
        </w:rPr>
      </w:pP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306B4E">
        <w:rPr>
          <w:bCs/>
          <w:i/>
          <w:iCs/>
          <w:color w:val="000000"/>
        </w:rPr>
        <w:t xml:space="preserve">Рефлексия: </w:t>
      </w:r>
      <w:r w:rsidRPr="00306B4E">
        <w:rPr>
          <w:bCs/>
          <w:iCs/>
          <w:color w:val="000000"/>
        </w:rPr>
        <w:t xml:space="preserve">Уважаемые коллеги! В заключение нашей встречи я хочу пожелать Вам полета фантазии, красоты образов, создаваемых вами на занятиях, душевного равновесия, гармонии семейных отношений. Мне самой по жизни всегда сопутствует музыка. Она бывает в зависимости от ситуаций разной. Но рядом моя спутница – гитара. И когда я держу её в руках, жизнь наполняется яркими красками. С помощью струн я могу сыграть песню моему настроению, состоянию души. Форма корпуса гитары напоминает женский силуэт. А если она расположена горизонтально – это знак бесконечности. Музыка бесконечна и безгранична.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306B4E">
        <w:rPr>
          <w:bCs/>
          <w:iCs/>
          <w:color w:val="000000"/>
        </w:rPr>
        <w:t xml:space="preserve">Я благодарю Вас за участие в мастер-классе и прошу высказать свои эмоциональные ощущения от встречи. Я буду передавать вам гитару по кругу, есть такая традиция среди друзей, когда поются песни, читаются стихи, чтобы Вы могли высказать своё мнение: с каким чувством вы сегодня уйдёте.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306B4E">
        <w:rPr>
          <w:bCs/>
          <w:iCs/>
          <w:color w:val="000000"/>
        </w:rPr>
        <w:t xml:space="preserve">Комментарий участников. 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  <w:r w:rsidRPr="00306B4E">
        <w:rPr>
          <w:bCs/>
          <w:iCs/>
          <w:color w:val="000000"/>
        </w:rPr>
        <w:t>Подведение итогов мастер-класса структурирует основные результаты совместной деятельности. Эмоциональная рефлексия как последний и обязательный этап – отражение чувств, ощущений, эмоций на происходящее.</w:t>
      </w:r>
    </w:p>
    <w:p w:rsidR="00BA31D9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Спасибо большое за внимание!</w:t>
      </w:r>
    </w:p>
    <w:p w:rsidR="000F0F2E" w:rsidRPr="00306B4E" w:rsidRDefault="00BA31D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color w:val="000000"/>
        </w:rPr>
        <w:t>До новых встреч!</w:t>
      </w:r>
      <w:r w:rsidR="000F0F2E" w:rsidRPr="00306B4E">
        <w:rPr>
          <w:color w:val="000000"/>
        </w:rPr>
        <w:t xml:space="preserve"> </w:t>
      </w:r>
    </w:p>
    <w:p w:rsidR="00624A99" w:rsidRPr="00306B4E" w:rsidRDefault="00624A9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64F09" w:rsidRPr="00306B4E" w:rsidRDefault="00564F09" w:rsidP="00306B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06B4E">
        <w:rPr>
          <w:bCs/>
          <w:color w:val="000000"/>
        </w:rPr>
        <w:t>Список литературы.</w:t>
      </w:r>
    </w:p>
    <w:p w:rsidR="00564F09" w:rsidRPr="00306B4E" w:rsidRDefault="00564F09" w:rsidP="00306B4E">
      <w:pPr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Воспитание ума и сердца</w:t>
      </w:r>
      <w:r w:rsidR="009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1984</w:t>
      </w:r>
    </w:p>
    <w:p w:rsidR="00564F09" w:rsidRPr="00306B4E" w:rsidRDefault="00564F09" w:rsidP="00306B4E">
      <w:pPr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 И.И. Смех сквозь слезы. Сб. </w:t>
      </w:r>
      <w:proofErr w:type="spellStart"/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бардовских</w:t>
      </w:r>
      <w:proofErr w:type="spellEnd"/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песен.</w:t>
      </w:r>
      <w:r w:rsidR="0093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М.1992.</w:t>
      </w:r>
    </w:p>
    <w:p w:rsidR="00564F09" w:rsidRPr="00306B4E" w:rsidRDefault="00564F09" w:rsidP="00306B4E">
      <w:pPr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Вахромеев Д.Т. Элементарная теория музыки. М.2000.</w:t>
      </w:r>
    </w:p>
    <w:p w:rsidR="00564F09" w:rsidRPr="00306B4E" w:rsidRDefault="00564F09" w:rsidP="00306B4E">
      <w:pPr>
        <w:numPr>
          <w:ilvl w:val="0"/>
          <w:numId w:val="17"/>
        </w:numPr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Манилов В.Н.. Учись аккомпанировать на гитаре. М.2001</w:t>
      </w:r>
    </w:p>
    <w:p w:rsidR="00564F09" w:rsidRPr="00306B4E" w:rsidRDefault="00564F09" w:rsidP="00306B4E">
      <w:pPr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F09" w:rsidRPr="00306B4E" w:rsidSect="00C80A03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8F"/>
    <w:multiLevelType w:val="hybridMultilevel"/>
    <w:tmpl w:val="C6EC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7B2A"/>
    <w:multiLevelType w:val="hybridMultilevel"/>
    <w:tmpl w:val="ACEA15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E29E3"/>
    <w:multiLevelType w:val="multilevel"/>
    <w:tmpl w:val="5F6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139B9"/>
    <w:multiLevelType w:val="hybridMultilevel"/>
    <w:tmpl w:val="9834B0D4"/>
    <w:lvl w:ilvl="0" w:tplc="5D503F88">
      <w:start w:val="4"/>
      <w:numFmt w:val="decimal"/>
      <w:lvlText w:val="%1."/>
      <w:lvlJc w:val="left"/>
      <w:pPr>
        <w:ind w:left="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B0C51A0"/>
    <w:multiLevelType w:val="multilevel"/>
    <w:tmpl w:val="73C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337E7"/>
    <w:multiLevelType w:val="multilevel"/>
    <w:tmpl w:val="C932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C09C1"/>
    <w:multiLevelType w:val="multilevel"/>
    <w:tmpl w:val="BD7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F7151"/>
    <w:multiLevelType w:val="hybridMultilevel"/>
    <w:tmpl w:val="A8C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C7FAC"/>
    <w:multiLevelType w:val="hybridMultilevel"/>
    <w:tmpl w:val="9938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12D50"/>
    <w:multiLevelType w:val="multilevel"/>
    <w:tmpl w:val="0932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D26E9"/>
    <w:multiLevelType w:val="multilevel"/>
    <w:tmpl w:val="EAB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412FB"/>
    <w:multiLevelType w:val="multilevel"/>
    <w:tmpl w:val="BD7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538B3"/>
    <w:multiLevelType w:val="multilevel"/>
    <w:tmpl w:val="DD42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65BF7"/>
    <w:multiLevelType w:val="multilevel"/>
    <w:tmpl w:val="AFB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27104"/>
    <w:multiLevelType w:val="multilevel"/>
    <w:tmpl w:val="CAD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F3F88"/>
    <w:multiLevelType w:val="multilevel"/>
    <w:tmpl w:val="13748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E5979"/>
    <w:multiLevelType w:val="multilevel"/>
    <w:tmpl w:val="878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E014D"/>
    <w:multiLevelType w:val="multilevel"/>
    <w:tmpl w:val="2208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64688"/>
    <w:multiLevelType w:val="hybridMultilevel"/>
    <w:tmpl w:val="0280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06374"/>
    <w:multiLevelType w:val="multilevel"/>
    <w:tmpl w:val="382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9E1D4B"/>
    <w:multiLevelType w:val="hybridMultilevel"/>
    <w:tmpl w:val="E67263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AC17E0"/>
    <w:multiLevelType w:val="hybridMultilevel"/>
    <w:tmpl w:val="0F6E5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1"/>
  </w:num>
  <w:num w:numId="15">
    <w:abstractNumId w:val="8"/>
  </w:num>
  <w:num w:numId="16">
    <w:abstractNumId w:val="18"/>
  </w:num>
  <w:num w:numId="17">
    <w:abstractNumId w:val="16"/>
  </w:num>
  <w:num w:numId="18">
    <w:abstractNumId w:val="7"/>
  </w:num>
  <w:num w:numId="19">
    <w:abstractNumId w:val="0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47"/>
    <w:rsid w:val="000C4CFF"/>
    <w:rsid w:val="000F0F2E"/>
    <w:rsid w:val="00171EF0"/>
    <w:rsid w:val="001769F7"/>
    <w:rsid w:val="00252B9E"/>
    <w:rsid w:val="00256343"/>
    <w:rsid w:val="00293153"/>
    <w:rsid w:val="002C20C8"/>
    <w:rsid w:val="00306B4E"/>
    <w:rsid w:val="003B6DF9"/>
    <w:rsid w:val="00411CF3"/>
    <w:rsid w:val="004866E3"/>
    <w:rsid w:val="004C1747"/>
    <w:rsid w:val="00525D8D"/>
    <w:rsid w:val="00564F09"/>
    <w:rsid w:val="00590DBB"/>
    <w:rsid w:val="005C573E"/>
    <w:rsid w:val="005D1278"/>
    <w:rsid w:val="005F1118"/>
    <w:rsid w:val="006041C0"/>
    <w:rsid w:val="00605C7F"/>
    <w:rsid w:val="00624A99"/>
    <w:rsid w:val="006446EF"/>
    <w:rsid w:val="006724A9"/>
    <w:rsid w:val="006B0C99"/>
    <w:rsid w:val="006B5CC2"/>
    <w:rsid w:val="00773A08"/>
    <w:rsid w:val="00790161"/>
    <w:rsid w:val="00836E41"/>
    <w:rsid w:val="00885318"/>
    <w:rsid w:val="009351F0"/>
    <w:rsid w:val="00AA6A91"/>
    <w:rsid w:val="00AA745B"/>
    <w:rsid w:val="00B00089"/>
    <w:rsid w:val="00B078CC"/>
    <w:rsid w:val="00B64D77"/>
    <w:rsid w:val="00BA31D9"/>
    <w:rsid w:val="00C01509"/>
    <w:rsid w:val="00C80A03"/>
    <w:rsid w:val="00C91770"/>
    <w:rsid w:val="00D43D5E"/>
    <w:rsid w:val="00D73559"/>
    <w:rsid w:val="00D91239"/>
    <w:rsid w:val="00DB415A"/>
    <w:rsid w:val="00E45316"/>
    <w:rsid w:val="00E66D23"/>
    <w:rsid w:val="00EC1F5E"/>
    <w:rsid w:val="00F11544"/>
    <w:rsid w:val="00FB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318"/>
    <w:rPr>
      <w:b/>
      <w:bCs/>
    </w:rPr>
  </w:style>
  <w:style w:type="character" w:styleId="a5">
    <w:name w:val="Hyperlink"/>
    <w:basedOn w:val="a0"/>
    <w:uiPriority w:val="99"/>
    <w:semiHidden/>
    <w:unhideWhenUsed/>
    <w:rsid w:val="006B5C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B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F6E9-C555-4DF3-AB2A-694C49B5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22</cp:revision>
  <dcterms:created xsi:type="dcterms:W3CDTF">2018-10-19T14:32:00Z</dcterms:created>
  <dcterms:modified xsi:type="dcterms:W3CDTF">2018-11-22T13:56:00Z</dcterms:modified>
</cp:coreProperties>
</file>