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08" w:rsidRDefault="00DB5508" w:rsidP="00333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СОЦИАЛЬНЫЕ ПРАКТИКИ НА УРОКАХ</w:t>
      </w:r>
    </w:p>
    <w:p w:rsidR="00DB5508" w:rsidRDefault="00DB5508" w:rsidP="00333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ИСТОРИИ И ОБЩЕСТВОЗНАНИЯ</w:t>
      </w:r>
    </w:p>
    <w:p w:rsidR="00DB5508" w:rsidRDefault="00DB5508" w:rsidP="002B0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5508" w:rsidRPr="00DB5508" w:rsidRDefault="00DB5508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B550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Ильюшина Валентина Павловна</w:t>
      </w:r>
    </w:p>
    <w:p w:rsidR="004D2EF0" w:rsidRDefault="00DB5508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B550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Учитель истории, МБОУ «СШ №3» г. Десногорска </w:t>
      </w:r>
    </w:p>
    <w:p w:rsidR="00DB5508" w:rsidRPr="00DB5508" w:rsidRDefault="00DB5508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B5508" w:rsidRPr="00DB5508" w:rsidRDefault="00DB5508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5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Аннотация </w:t>
      </w:r>
    </w:p>
    <w:p w:rsidR="00DB5508" w:rsidRPr="00DB5508" w:rsidRDefault="00DB5508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5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данной статье рассматриваются возможности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использования </w:t>
      </w:r>
      <w:r w:rsidR="00524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социальных практик </w:t>
      </w:r>
      <w:r w:rsidRPr="00DB5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образовательном процессе.</w:t>
      </w:r>
    </w:p>
    <w:p w:rsidR="00DB5508" w:rsidRDefault="00DB5508" w:rsidP="002B04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5508">
        <w:rPr>
          <w:rFonts w:ascii="Times New Roman" w:hAnsi="Times New Roman" w:cs="Times New Roman"/>
          <w:bCs/>
          <w:sz w:val="24"/>
          <w:szCs w:val="24"/>
        </w:rPr>
        <w:tab/>
        <w:t>Форма представления: выступление на городском методическом объединении учителей истории и обществознания</w:t>
      </w:r>
    </w:p>
    <w:p w:rsidR="00584E15" w:rsidRPr="00584E15" w:rsidRDefault="00584E15" w:rsidP="002B04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5508" w:rsidRPr="00DB5508" w:rsidRDefault="00DB5508" w:rsidP="002B04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B5508">
        <w:rPr>
          <w:rFonts w:ascii="Times New Roman" w:hAnsi="Times New Roman" w:cs="Times New Roman"/>
          <w:sz w:val="24"/>
        </w:rPr>
        <w:t xml:space="preserve">При  формировании  предметных компетенций чрезвычайно значимым и эффективным является </w:t>
      </w:r>
      <w:proofErr w:type="spellStart"/>
      <w:r w:rsidRPr="00DB5508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DB5508">
        <w:rPr>
          <w:rFonts w:ascii="Times New Roman" w:hAnsi="Times New Roman" w:cs="Times New Roman"/>
          <w:sz w:val="24"/>
        </w:rPr>
        <w:t xml:space="preserve"> подход в обучении, позволяющий развить у ребенка способность творчески критически мыслить,  активизировать его роль в учебном процессе,</w:t>
      </w:r>
      <w:r>
        <w:rPr>
          <w:rFonts w:ascii="Times New Roman" w:hAnsi="Times New Roman" w:cs="Times New Roman"/>
          <w:sz w:val="24"/>
        </w:rPr>
        <w:t xml:space="preserve"> превратить его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субъекта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DB5508">
        <w:rPr>
          <w:rFonts w:ascii="Times New Roman" w:hAnsi="Times New Roman" w:cs="Times New Roman"/>
          <w:sz w:val="24"/>
        </w:rPr>
        <w:t xml:space="preserve">деятельности. Активизировать ученика как субъекта деятельности, способствовать проявлению его «Я», снять барьеры, препятствующие коммуникации, в наибольшей степени позволяет новое направление – учебные практики на уроках. </w:t>
      </w:r>
    </w:p>
    <w:p w:rsidR="00DB5508" w:rsidRDefault="00DB5508" w:rsidP="002B04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B5508">
        <w:rPr>
          <w:rFonts w:ascii="Times New Roman" w:hAnsi="Times New Roman" w:cs="Times New Roman"/>
          <w:sz w:val="24"/>
        </w:rPr>
        <w:t>Определяющая роль практики выражается, с одной стороны, в том, что практика выступает основой, источником знаний, и, с другой стороны, в том, что она является и средством проверки истинности знаний, критерием истины. В педагогической деятельности  использую следующие виды учебных практик на уроках:</w:t>
      </w:r>
    </w:p>
    <w:p w:rsidR="00DB5508" w:rsidRPr="00DB5508" w:rsidRDefault="00DB5508" w:rsidP="002B04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B550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проектная деятельность;</w:t>
      </w:r>
    </w:p>
    <w:p w:rsidR="00DB5508" w:rsidRPr="0041752E" w:rsidRDefault="00DB5508" w:rsidP="002B04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B5508">
        <w:rPr>
          <w:rFonts w:ascii="Times New Roman" w:eastAsia="Times New Roman" w:hAnsi="Times New Roman" w:cs="Times New Roman"/>
          <w:sz w:val="24"/>
          <w:szCs w:val="20"/>
          <w:lang w:eastAsia="ru-RU"/>
        </w:rPr>
        <w:t>творческая деятельность.</w:t>
      </w:r>
    </w:p>
    <w:p w:rsidR="00DB5508" w:rsidRPr="00DB5508" w:rsidRDefault="00DB5508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B55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Основные виды компетенций, которые приобретаются учащимся в учебном процессе: </w:t>
      </w:r>
    </w:p>
    <w:p w:rsidR="00DB5508" w:rsidRPr="00DB5508" w:rsidRDefault="00DB5508" w:rsidP="002B04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B55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ценностно-смысловая; </w:t>
      </w:r>
    </w:p>
    <w:p w:rsidR="00DB5508" w:rsidRPr="00DB5508" w:rsidRDefault="00DB5508" w:rsidP="002B041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B55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образовательная, учебная; </w:t>
      </w:r>
    </w:p>
    <w:p w:rsidR="00DB5508" w:rsidRPr="00DB5508" w:rsidRDefault="00DB5508" w:rsidP="002B04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B55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познавательная; </w:t>
      </w:r>
    </w:p>
    <w:p w:rsidR="00DB5508" w:rsidRPr="0041752E" w:rsidRDefault="00DB5508" w:rsidP="002B041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B5508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информационно-коммуникативная.</w:t>
      </w:r>
    </w:p>
    <w:p w:rsidR="009F173C" w:rsidRDefault="00DB5508" w:rsidP="002B04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5508">
        <w:rPr>
          <w:rFonts w:ascii="Times New Roman" w:eastAsia="Times New Roman" w:hAnsi="Times New Roman" w:cs="Times New Roman"/>
          <w:sz w:val="24"/>
          <w:szCs w:val="20"/>
          <w:lang w:eastAsia="ru-RU"/>
        </w:rPr>
        <w:t>Учебные практики направлены на  комплексное развитие компетенций. На каждом этапе мы стремимся развить мыслительную деятельность учащихся, заложить основы для формирования ключевых компетенций:</w:t>
      </w:r>
    </w:p>
    <w:p w:rsidR="00DB5508" w:rsidRPr="00DB5508" w:rsidRDefault="00DB5508" w:rsidP="002B04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55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 </w:t>
      </w:r>
    </w:p>
    <w:p w:rsidR="00DB5508" w:rsidRPr="00DB5508" w:rsidRDefault="001A19F5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1A19F5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I</w:t>
      </w:r>
      <w:r w:rsidRPr="001A19F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B5508" w:rsidRPr="001A19F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Проектная деятельность</w:t>
      </w:r>
      <w:r w:rsidR="00DB5508" w:rsidRPr="001A19F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proofErr w:type="gramEnd"/>
      <w:r w:rsidR="00DB5508" w:rsidRPr="00DB55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Приобщение учащихся к научно-исследовательской, поисковой деятельности является одной из форм обучения в современной школе. Проект рассматривается как эффективный способ развивающего и проблемного обучения. Данный вид деятельности многофункционален в большей степени, чем многие другие. Проектная деятельность наглядно демонстрирует возможности мон</w:t>
      </w:r>
      <w:proofErr w:type="gramStart"/>
      <w:r w:rsidR="00DB5508" w:rsidRPr="00DB5508">
        <w:rPr>
          <w:rFonts w:ascii="Times New Roman" w:eastAsia="Times New Roman" w:hAnsi="Times New Roman" w:cs="Times New Roman"/>
          <w:sz w:val="24"/>
          <w:szCs w:val="20"/>
          <w:lang w:eastAsia="ru-RU"/>
        </w:rPr>
        <w:t>о-</w:t>
      </w:r>
      <w:proofErr w:type="gramEnd"/>
      <w:r w:rsidR="00DB5508" w:rsidRPr="00DB55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proofErr w:type="spellStart"/>
      <w:r w:rsidR="00DB5508" w:rsidRPr="00DB5508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полипредметного</w:t>
      </w:r>
      <w:proofErr w:type="spellEnd"/>
      <w:r w:rsidR="00DB5508" w:rsidRPr="00DB55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индивидуального и группового (разнообразных образовательных маршрутов) проектов. </w:t>
      </w:r>
      <w:proofErr w:type="gramStart"/>
      <w:r w:rsidR="00DB5508" w:rsidRPr="00DB55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переводе с латинского проектная технология означает "самостоятельный поиск пути" ("брошенный вперед"). </w:t>
      </w:r>
      <w:proofErr w:type="gramEnd"/>
    </w:p>
    <w:p w:rsidR="00DB5508" w:rsidRPr="00DB5508" w:rsidRDefault="00DB5508" w:rsidP="002B0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B55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Выполнение  проектов  даёт  возможность  для  создания  личностно - развивающей  ситуации,  позволяющей  реализовать  творческие  силы,  обеспечить  выработку  собственного  мнения,  своего  стиля  деятельности. Метод  проектов – личностно - ориентированный  метод  обучения,  основанный  на  самостоятельной  деятельности  обучающихся  по  разработке  проблемы  и  оформлении  практического  результата. Учащиеся  включены  в  реальную учебную, творческую деятельность, которая не только привлекает  новизной, необычностью и занимательностью, что само по себе </w:t>
      </w:r>
      <w:r w:rsidRPr="00DB550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становится  сильнейшим стимулом познавательного интереса, но и развивает  потребность выявлять  проблемы  и  разрешать  возникающие  противоречия. </w:t>
      </w:r>
    </w:p>
    <w:p w:rsidR="00DB5508" w:rsidRPr="00DB5508" w:rsidRDefault="00DB5508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B5508">
        <w:rPr>
          <w:rFonts w:ascii="Times New Roman" w:eastAsia="Times New Roman" w:hAnsi="Times New Roman" w:cs="Times New Roman"/>
          <w:sz w:val="24"/>
          <w:lang w:eastAsia="ru-RU"/>
        </w:rPr>
        <w:t xml:space="preserve">При оценке проекта учитываются следующие моменты: </w:t>
      </w:r>
    </w:p>
    <w:p w:rsidR="00DB5508" w:rsidRPr="00DB5508" w:rsidRDefault="00DB5508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B55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 - значимость и актуальность рассматриваемой проблемы; </w:t>
      </w:r>
    </w:p>
    <w:p w:rsidR="00DB5508" w:rsidRPr="00DB5508" w:rsidRDefault="00DB5508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B55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 - активность каждого участника проекта; </w:t>
      </w:r>
    </w:p>
    <w:p w:rsidR="00DB5508" w:rsidRPr="00DB5508" w:rsidRDefault="00DB5508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B55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 - творческая самостоятельность авторов проекта; </w:t>
      </w:r>
    </w:p>
    <w:p w:rsidR="00DB5508" w:rsidRPr="00DB5508" w:rsidRDefault="00DB5508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B55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 - соблюдение требований к созданию проекта; </w:t>
      </w:r>
    </w:p>
    <w:p w:rsidR="00DB5508" w:rsidRPr="00DB5508" w:rsidRDefault="00DB5508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B5508">
        <w:rPr>
          <w:rFonts w:ascii="Times New Roman" w:eastAsia="Times New Roman" w:hAnsi="Times New Roman" w:cs="Times New Roman"/>
          <w:sz w:val="24"/>
          <w:szCs w:val="20"/>
          <w:lang w:eastAsia="ru-RU"/>
        </w:rPr>
        <w:t> - речевая культура, умение отвечать на вопросы оппонентов.</w:t>
      </w:r>
    </w:p>
    <w:p w:rsidR="00DB5508" w:rsidRDefault="00DB5508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55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Проект может быть </w:t>
      </w:r>
      <w:r w:rsidR="00584E15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практико-ориентированным, познавательно-исследовательским, информационным,</w:t>
      </w:r>
      <w:r w:rsidR="00584E15" w:rsidRPr="00DB55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84E15">
        <w:rPr>
          <w:rFonts w:ascii="Times New Roman" w:eastAsia="Times New Roman" w:hAnsi="Times New Roman" w:cs="Times New Roman"/>
          <w:sz w:val="24"/>
          <w:szCs w:val="20"/>
          <w:lang w:eastAsia="ru-RU"/>
        </w:rPr>
        <w:t>творческим. Я заранее  даю детям требования к проекту, чтобы они могли действовать по заданному алгоритму. Приведу образец.</w:t>
      </w:r>
    </w:p>
    <w:p w:rsidR="00584E15" w:rsidRDefault="00584E15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4E15" w:rsidRPr="00074F68" w:rsidRDefault="00584E15" w:rsidP="002B0410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074F68">
        <w:rPr>
          <w:rFonts w:ascii="Times New Roman" w:hAnsi="Times New Roman" w:cs="Times New Roman"/>
          <w:b/>
          <w:sz w:val="24"/>
        </w:rPr>
        <w:t xml:space="preserve">Требования к проекту </w:t>
      </w:r>
    </w:p>
    <w:p w:rsidR="00584E15" w:rsidRPr="00074F68" w:rsidRDefault="00584E15" w:rsidP="002B0410">
      <w:pPr>
        <w:pStyle w:val="a4"/>
        <w:jc w:val="both"/>
        <w:rPr>
          <w:rFonts w:ascii="Times New Roman" w:hAnsi="Times New Roman" w:cs="Times New Roman"/>
          <w:i/>
          <w:sz w:val="24"/>
        </w:rPr>
      </w:pPr>
      <w:r w:rsidRPr="00074F68">
        <w:rPr>
          <w:rFonts w:ascii="Times New Roman" w:hAnsi="Times New Roman" w:cs="Times New Roman"/>
          <w:i/>
          <w:sz w:val="24"/>
        </w:rPr>
        <w:t>Титульный лист</w:t>
      </w:r>
    </w:p>
    <w:p w:rsidR="00584E15" w:rsidRPr="00074F68" w:rsidRDefault="00584E15" w:rsidP="002B0410">
      <w:pPr>
        <w:pStyle w:val="a4"/>
        <w:jc w:val="both"/>
        <w:rPr>
          <w:rFonts w:ascii="Times New Roman" w:hAnsi="Times New Roman" w:cs="Times New Roman"/>
          <w:sz w:val="24"/>
        </w:rPr>
      </w:pPr>
      <w:r w:rsidRPr="00074F68">
        <w:rPr>
          <w:rFonts w:ascii="Times New Roman" w:hAnsi="Times New Roman" w:cs="Times New Roman"/>
          <w:sz w:val="24"/>
        </w:rPr>
        <w:t>Проект:  ---------</w:t>
      </w:r>
    </w:p>
    <w:p w:rsidR="00584E15" w:rsidRPr="00074F68" w:rsidRDefault="00584E15" w:rsidP="002B0410">
      <w:pPr>
        <w:pStyle w:val="a4"/>
        <w:jc w:val="both"/>
        <w:rPr>
          <w:rFonts w:ascii="Times New Roman" w:hAnsi="Times New Roman" w:cs="Times New Roman"/>
          <w:sz w:val="24"/>
        </w:rPr>
      </w:pPr>
      <w:r w:rsidRPr="00074F68">
        <w:rPr>
          <w:rFonts w:ascii="Times New Roman" w:hAnsi="Times New Roman" w:cs="Times New Roman"/>
          <w:sz w:val="24"/>
        </w:rPr>
        <w:t>Тема:  ---------</w:t>
      </w:r>
    </w:p>
    <w:p w:rsidR="00584E15" w:rsidRPr="00074F68" w:rsidRDefault="00584E15" w:rsidP="002B0410">
      <w:pPr>
        <w:pStyle w:val="a4"/>
        <w:jc w:val="both"/>
        <w:rPr>
          <w:rFonts w:ascii="Times New Roman" w:hAnsi="Times New Roman" w:cs="Times New Roman"/>
          <w:sz w:val="24"/>
        </w:rPr>
      </w:pPr>
      <w:r w:rsidRPr="00074F68">
        <w:rPr>
          <w:rFonts w:ascii="Times New Roman" w:hAnsi="Times New Roman" w:cs="Times New Roman"/>
          <w:sz w:val="24"/>
        </w:rPr>
        <w:t>Учебная дисциплина: (обществознание, история)</w:t>
      </w:r>
    </w:p>
    <w:p w:rsidR="00584E15" w:rsidRPr="00074F68" w:rsidRDefault="00584E15" w:rsidP="002B0410">
      <w:pPr>
        <w:pStyle w:val="a4"/>
        <w:jc w:val="both"/>
        <w:rPr>
          <w:rFonts w:ascii="Times New Roman" w:hAnsi="Times New Roman" w:cs="Times New Roman"/>
          <w:sz w:val="24"/>
        </w:rPr>
      </w:pPr>
      <w:r w:rsidRPr="00074F68">
        <w:rPr>
          <w:rFonts w:ascii="Times New Roman" w:hAnsi="Times New Roman" w:cs="Times New Roman"/>
          <w:sz w:val="24"/>
        </w:rPr>
        <w:t>Руководитель проекта: Ильюшина Валентина Павловна</w:t>
      </w:r>
    </w:p>
    <w:p w:rsidR="00584E15" w:rsidRPr="00074F68" w:rsidRDefault="00584E15" w:rsidP="002B0410">
      <w:pPr>
        <w:pStyle w:val="a4"/>
        <w:jc w:val="both"/>
        <w:rPr>
          <w:rFonts w:ascii="Times New Roman" w:hAnsi="Times New Roman" w:cs="Times New Roman"/>
          <w:sz w:val="24"/>
        </w:rPr>
      </w:pPr>
      <w:r w:rsidRPr="00074F68">
        <w:rPr>
          <w:rFonts w:ascii="Times New Roman" w:hAnsi="Times New Roman" w:cs="Times New Roman"/>
          <w:sz w:val="24"/>
        </w:rPr>
        <w:t>Тип проекта: информационный, творческий, исследовательский, практический и т.д.</w:t>
      </w:r>
    </w:p>
    <w:p w:rsidR="00584E15" w:rsidRPr="00074F68" w:rsidRDefault="00584E15" w:rsidP="002B0410">
      <w:pPr>
        <w:pStyle w:val="a4"/>
        <w:jc w:val="both"/>
        <w:rPr>
          <w:rFonts w:ascii="Times New Roman" w:hAnsi="Times New Roman" w:cs="Times New Roman"/>
          <w:sz w:val="24"/>
        </w:rPr>
      </w:pPr>
      <w:r w:rsidRPr="00074F68">
        <w:rPr>
          <w:rFonts w:ascii="Times New Roman" w:hAnsi="Times New Roman" w:cs="Times New Roman"/>
          <w:sz w:val="24"/>
        </w:rPr>
        <w:t>Проект индивидуальный или Состав проектной группы (указать кто)</w:t>
      </w:r>
    </w:p>
    <w:p w:rsidR="00584E15" w:rsidRPr="00074F68" w:rsidRDefault="00584E15" w:rsidP="002B0410">
      <w:pPr>
        <w:pStyle w:val="a4"/>
        <w:jc w:val="both"/>
        <w:rPr>
          <w:rFonts w:ascii="Times New Roman" w:hAnsi="Times New Roman" w:cs="Times New Roman"/>
          <w:sz w:val="24"/>
        </w:rPr>
      </w:pPr>
      <w:r w:rsidRPr="00074F68">
        <w:rPr>
          <w:rFonts w:ascii="Times New Roman" w:hAnsi="Times New Roman" w:cs="Times New Roman"/>
          <w:sz w:val="24"/>
        </w:rPr>
        <w:t>Школа №3</w:t>
      </w:r>
    </w:p>
    <w:p w:rsidR="00584E15" w:rsidRPr="00074F68" w:rsidRDefault="00584E15" w:rsidP="002B0410">
      <w:pPr>
        <w:pStyle w:val="a4"/>
        <w:jc w:val="both"/>
        <w:rPr>
          <w:rFonts w:ascii="Times New Roman" w:hAnsi="Times New Roman" w:cs="Times New Roman"/>
          <w:i/>
          <w:sz w:val="24"/>
        </w:rPr>
      </w:pPr>
      <w:r w:rsidRPr="00074F68">
        <w:rPr>
          <w:rFonts w:ascii="Times New Roman" w:hAnsi="Times New Roman" w:cs="Times New Roman"/>
          <w:i/>
          <w:sz w:val="24"/>
        </w:rPr>
        <w:t>г. Десногорск, 2018 г.</w:t>
      </w:r>
    </w:p>
    <w:p w:rsidR="00584E15" w:rsidRPr="00074F68" w:rsidRDefault="00584E15" w:rsidP="002B0410">
      <w:pPr>
        <w:pStyle w:val="a4"/>
        <w:jc w:val="both"/>
        <w:rPr>
          <w:rFonts w:ascii="Times New Roman" w:hAnsi="Times New Roman" w:cs="Times New Roman"/>
          <w:i/>
          <w:sz w:val="24"/>
        </w:rPr>
      </w:pPr>
      <w:r w:rsidRPr="00074F68">
        <w:rPr>
          <w:rFonts w:ascii="Times New Roman" w:hAnsi="Times New Roman" w:cs="Times New Roman"/>
          <w:i/>
          <w:sz w:val="24"/>
        </w:rPr>
        <w:t>Второй лист</w:t>
      </w:r>
    </w:p>
    <w:p w:rsidR="00584E15" w:rsidRPr="00074F68" w:rsidRDefault="00584E15" w:rsidP="002B0410">
      <w:pPr>
        <w:pStyle w:val="a4"/>
        <w:jc w:val="both"/>
        <w:rPr>
          <w:rFonts w:ascii="Times New Roman" w:hAnsi="Times New Roman" w:cs="Times New Roman"/>
          <w:sz w:val="24"/>
        </w:rPr>
      </w:pPr>
      <w:r w:rsidRPr="00074F68">
        <w:rPr>
          <w:rFonts w:ascii="Times New Roman" w:hAnsi="Times New Roman" w:cs="Times New Roman"/>
          <w:sz w:val="24"/>
        </w:rPr>
        <w:t>Цель проекта (главное, т.е. на что направлен проект)</w:t>
      </w:r>
    </w:p>
    <w:p w:rsidR="00584E15" w:rsidRPr="00074F68" w:rsidRDefault="00584E15" w:rsidP="002B0410">
      <w:pPr>
        <w:pStyle w:val="a4"/>
        <w:jc w:val="both"/>
        <w:rPr>
          <w:rFonts w:ascii="Times New Roman" w:hAnsi="Times New Roman" w:cs="Times New Roman"/>
          <w:sz w:val="24"/>
        </w:rPr>
      </w:pPr>
      <w:r w:rsidRPr="00074F68">
        <w:rPr>
          <w:rFonts w:ascii="Times New Roman" w:hAnsi="Times New Roman" w:cs="Times New Roman"/>
          <w:sz w:val="24"/>
        </w:rPr>
        <w:t xml:space="preserve">Задачи проекта </w:t>
      </w:r>
    </w:p>
    <w:p w:rsidR="00584E15" w:rsidRPr="00074F68" w:rsidRDefault="00524F01" w:rsidP="002B0410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 проекта (пункты</w:t>
      </w:r>
      <w:r w:rsidR="00584E15" w:rsidRPr="00074F68">
        <w:rPr>
          <w:rFonts w:ascii="Times New Roman" w:hAnsi="Times New Roman" w:cs="Times New Roman"/>
          <w:sz w:val="24"/>
        </w:rPr>
        <w:t>)</w:t>
      </w:r>
    </w:p>
    <w:p w:rsidR="00584E15" w:rsidRPr="00074F68" w:rsidRDefault="00584E15" w:rsidP="002B0410">
      <w:pPr>
        <w:pStyle w:val="a4"/>
        <w:jc w:val="both"/>
        <w:rPr>
          <w:rFonts w:ascii="Times New Roman" w:hAnsi="Times New Roman" w:cs="Times New Roman"/>
          <w:sz w:val="24"/>
        </w:rPr>
      </w:pPr>
      <w:r w:rsidRPr="00074F68">
        <w:rPr>
          <w:rFonts w:ascii="Times New Roman" w:hAnsi="Times New Roman" w:cs="Times New Roman"/>
          <w:sz w:val="24"/>
        </w:rPr>
        <w:t>Необходимое оборудование (компьютер, бумага А</w:t>
      </w:r>
      <w:proofErr w:type="gramStart"/>
      <w:r w:rsidRPr="00074F68">
        <w:rPr>
          <w:rFonts w:ascii="Times New Roman" w:hAnsi="Times New Roman" w:cs="Times New Roman"/>
          <w:sz w:val="24"/>
        </w:rPr>
        <w:t>4</w:t>
      </w:r>
      <w:proofErr w:type="gramEnd"/>
      <w:r w:rsidRPr="00074F68">
        <w:rPr>
          <w:rFonts w:ascii="Times New Roman" w:hAnsi="Times New Roman" w:cs="Times New Roman"/>
          <w:sz w:val="24"/>
        </w:rPr>
        <w:t>, принтер, ручка, учебник, книги с указанием данных и т.д.)</w:t>
      </w:r>
    </w:p>
    <w:p w:rsidR="00584E15" w:rsidRPr="00074F68" w:rsidRDefault="00584E15" w:rsidP="002B0410">
      <w:pPr>
        <w:pStyle w:val="a4"/>
        <w:jc w:val="both"/>
        <w:rPr>
          <w:rFonts w:ascii="Times New Roman" w:hAnsi="Times New Roman" w:cs="Times New Roman"/>
          <w:sz w:val="24"/>
        </w:rPr>
      </w:pPr>
      <w:proofErr w:type="gramStart"/>
      <w:r w:rsidRPr="00074F68">
        <w:rPr>
          <w:rFonts w:ascii="Times New Roman" w:hAnsi="Times New Roman" w:cs="Times New Roman"/>
          <w:sz w:val="24"/>
        </w:rPr>
        <w:t>Предполагаемый продукт проекта (доклад, компьютерная презентация, сценка, видеоролик</w:t>
      </w:r>
      <w:r w:rsidR="00524F01">
        <w:rPr>
          <w:rFonts w:ascii="Times New Roman" w:hAnsi="Times New Roman" w:cs="Times New Roman"/>
          <w:sz w:val="24"/>
        </w:rPr>
        <w:t xml:space="preserve">, буклет, сценарий,  план-схема, макет </w:t>
      </w:r>
      <w:r w:rsidRPr="00074F68">
        <w:rPr>
          <w:rFonts w:ascii="Times New Roman" w:hAnsi="Times New Roman" w:cs="Times New Roman"/>
          <w:sz w:val="24"/>
        </w:rPr>
        <w:t>и т.д.)</w:t>
      </w:r>
      <w:proofErr w:type="gramEnd"/>
    </w:p>
    <w:p w:rsidR="00584E15" w:rsidRPr="00074F68" w:rsidRDefault="00584E15" w:rsidP="002B0410">
      <w:pPr>
        <w:pStyle w:val="a4"/>
        <w:jc w:val="both"/>
        <w:rPr>
          <w:rFonts w:ascii="Times New Roman" w:hAnsi="Times New Roman" w:cs="Times New Roman"/>
          <w:i/>
          <w:sz w:val="24"/>
        </w:rPr>
      </w:pPr>
      <w:r w:rsidRPr="00074F68">
        <w:rPr>
          <w:rFonts w:ascii="Times New Roman" w:hAnsi="Times New Roman" w:cs="Times New Roman"/>
          <w:i/>
          <w:sz w:val="24"/>
        </w:rPr>
        <w:t xml:space="preserve">Третий лист и </w:t>
      </w:r>
      <w:proofErr w:type="gramStart"/>
      <w:r w:rsidRPr="00074F68">
        <w:rPr>
          <w:rFonts w:ascii="Times New Roman" w:hAnsi="Times New Roman" w:cs="Times New Roman"/>
          <w:i/>
          <w:sz w:val="24"/>
        </w:rPr>
        <w:t>последующие</w:t>
      </w:r>
      <w:proofErr w:type="gramEnd"/>
    </w:p>
    <w:p w:rsidR="00584E15" w:rsidRPr="00074F68" w:rsidRDefault="00584E15" w:rsidP="002B0410">
      <w:pPr>
        <w:pStyle w:val="a4"/>
        <w:jc w:val="both"/>
        <w:rPr>
          <w:rFonts w:ascii="Times New Roman" w:hAnsi="Times New Roman" w:cs="Times New Roman"/>
          <w:sz w:val="24"/>
        </w:rPr>
      </w:pPr>
      <w:r w:rsidRPr="00074F68">
        <w:rPr>
          <w:rFonts w:ascii="Times New Roman" w:hAnsi="Times New Roman" w:cs="Times New Roman"/>
          <w:sz w:val="24"/>
        </w:rPr>
        <w:t>Содержание (раскрываются вопросы проекта)</w:t>
      </w:r>
    </w:p>
    <w:p w:rsidR="00584E15" w:rsidRPr="00074F68" w:rsidRDefault="00584E15" w:rsidP="002B0410">
      <w:pPr>
        <w:pStyle w:val="a4"/>
        <w:jc w:val="both"/>
        <w:rPr>
          <w:rFonts w:ascii="Times New Roman" w:hAnsi="Times New Roman" w:cs="Times New Roman"/>
          <w:sz w:val="24"/>
        </w:rPr>
      </w:pPr>
      <w:r w:rsidRPr="00074F68">
        <w:rPr>
          <w:rFonts w:ascii="Times New Roman" w:hAnsi="Times New Roman" w:cs="Times New Roman"/>
          <w:sz w:val="24"/>
        </w:rPr>
        <w:t>Вывод (по содержанию)</w:t>
      </w:r>
    </w:p>
    <w:p w:rsidR="00584E15" w:rsidRDefault="00584E15" w:rsidP="002B0410">
      <w:pPr>
        <w:pStyle w:val="a4"/>
        <w:jc w:val="both"/>
        <w:rPr>
          <w:rFonts w:ascii="Times New Roman" w:hAnsi="Times New Roman" w:cs="Times New Roman"/>
          <w:sz w:val="24"/>
        </w:rPr>
      </w:pPr>
      <w:r w:rsidRPr="00074F68">
        <w:rPr>
          <w:rFonts w:ascii="Times New Roman" w:hAnsi="Times New Roman" w:cs="Times New Roman"/>
          <w:sz w:val="24"/>
        </w:rPr>
        <w:t>Отчет:  а) итоги проектной деятельности   б) трудности</w:t>
      </w:r>
    </w:p>
    <w:p w:rsidR="0041752E" w:rsidRPr="00584E15" w:rsidRDefault="0041752E" w:rsidP="002B0410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DB5508" w:rsidRDefault="00DB5508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5508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Рассмотрим разные варианты создания учебных проектов:</w:t>
      </w:r>
    </w:p>
    <w:p w:rsidR="00584E15" w:rsidRDefault="00524F01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F0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 себя», тема «Человеком рождаешься, личностью становишься» 6 класс</w:t>
      </w:r>
    </w:p>
    <w:p w:rsidR="00524F01" w:rsidRDefault="00524F01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идеал», тема «Деятельность человека» 6 класс</w:t>
      </w:r>
    </w:p>
    <w:p w:rsidR="00524F01" w:rsidRDefault="00524F01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«Тренирую память», тема «Как самому можно тренировать память» 6 класс</w:t>
      </w:r>
    </w:p>
    <w:p w:rsidR="00524F01" w:rsidRDefault="00524F01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«Самозванцы в мировой истории» 7 класс</w:t>
      </w:r>
    </w:p>
    <w:p w:rsidR="00524F01" w:rsidRDefault="00524F01" w:rsidP="002B041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F0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«Познаю себя», тема «Человеком рождаешься, личностью становишься» 6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творческо-информационный. Подготовила </w:t>
      </w:r>
      <w:proofErr w:type="spellStart"/>
      <w:r w:rsidR="00F229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Семкова</w:t>
      </w:r>
      <w:proofErr w:type="spellEnd"/>
      <w:r w:rsidR="00F2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</w:t>
      </w:r>
    </w:p>
    <w:p w:rsidR="00B45017" w:rsidRDefault="00F229D1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9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размышление о себе, объективное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Задачи проекта: применение знаний, полученных на уроках по изучаемой теме. В ходе работы над проектом ученица исследовала такие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как: являюсь ли я личностью, есть ли у меня способности, как я проявляю способности, как я развиваю свои способности. Проектным продуктом стал интересный доклад (сообщение) с </w:t>
      </w:r>
      <w:r w:rsidR="00B4501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иллюстрацией фотографиями проявлений способностей, индивидуальности ребёнка, с анализом недостатков в характере и возможностей их исправления.</w:t>
      </w:r>
    </w:p>
    <w:p w:rsidR="00EA128D" w:rsidRDefault="00EA128D" w:rsidP="002B04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Похожий проект подготовила и ученица Романова Доминика. Она использовала метод анализа личности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SWOT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хороший способ нащупать точку отсчёта и изучить себя.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Сфокусироваться на сильных сторонах, минимизировать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избегать угроз и пользоваться </w:t>
      </w:r>
      <w:r w:rsidR="002B0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возможностями.</w:t>
      </w:r>
    </w:p>
    <w:p w:rsidR="00524F01" w:rsidRDefault="00B45017" w:rsidP="002B041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1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идеал», тема «Деятельность человека» 6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Подготовила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Виктория.</w:t>
      </w:r>
      <w:r w:rsidR="00F229D1" w:rsidRPr="00B4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66EB0" w:rsidRDefault="00B45017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1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идеальный обобщенный образ человека, которому хотелось бы подражать. Задачи проекта: узнать свои сильные и слабые стороны, выработать механизм самоконтроля, определить принципы выстраивания отношений с другими людьми, уберечь себя от зла. В процессе работы над проектом Вика исследовала такие вопросы</w:t>
      </w:r>
      <w:r w:rsidR="00766E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как: какие качества человека для меня важнее всего, какая должна быть внешность у идеального человека, характер, как должен общаться идеальный человек, какие поступки совершать</w:t>
      </w:r>
      <w:r w:rsidR="00EA1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Проектным продуктом стал доклад, также иллюстрированный фотографиями из личного альбома ученицы, схемами</w:t>
      </w:r>
      <w:r w:rsidR="00766E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</w:t>
      </w:r>
      <w:r w:rsidR="00BF12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водами.</w:t>
      </w:r>
    </w:p>
    <w:p w:rsidR="00F526F8" w:rsidRDefault="00F526F8" w:rsidP="002B041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F8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«Тренирую память», тема «Как самому можно тренировать память» 6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Подготовил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Терлецкий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Антон.</w:t>
      </w:r>
    </w:p>
    <w:p w:rsidR="00F526F8" w:rsidRDefault="00F526F8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F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показать, как самому можно тренировать память. Задачи проекта: изучить материал по проблеме, предложить классу упражнения для тренировки памяти. Результатом работы над проектом стал доклад с </w:t>
      </w:r>
      <w:r w:rsidR="00BF1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практическими советами по тренировке и укреплению памяти.</w:t>
      </w:r>
    </w:p>
    <w:p w:rsidR="00766EB0" w:rsidRDefault="00BF12D9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Похожие проекты подготовили практически все обучающиеся  6-х классов. Очень много интересных находок предложили ребята по этим и другим темам. Они работали как индивидуально, так и коллективно. Были представлены такие проектные продукты как инсценировки, буклеты, комиксы и другие. </w:t>
      </w:r>
    </w:p>
    <w:p w:rsidR="00BF12D9" w:rsidRDefault="00BF12D9" w:rsidP="002B041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D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«Самозванцы в мировой истории» 7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Выполнила проект Блохина Виктория.</w:t>
      </w:r>
    </w:p>
    <w:p w:rsidR="00BF12D9" w:rsidRDefault="00BF12D9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узнать, кто такие самозванцы и определить их роль в мировой истории. Вопросы проекта: </w:t>
      </w:r>
      <w:r w:rsidR="00766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понятия самозванец, дать характеристику самозванцев разных эпох и стран, итогам</w:t>
      </w:r>
      <w:r w:rsidR="002B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="0076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Виктория сопровождала доклад компьютерной презентацией. Материал проекта оказался очень интересным для ребят, так как в это время изучалась тема по истории России «Смутное время».</w:t>
      </w:r>
    </w:p>
    <w:p w:rsidR="00766EB0" w:rsidRDefault="001A19F5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Интересный проект выполнил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Эльдар, обучающийся 7 класса по теме «Иван Грозный в оценках потомков»,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Полина, обучающиеся 9 класса на тему «</w:t>
      </w:r>
      <w:r w:rsidRPr="001A1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укладов жизни финнов и украинцев в середине XIX 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6EB0" w:rsidRDefault="00766EB0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</w:t>
      </w:r>
      <w:r w:rsidR="001A1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педагогической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удается использовать учебные социальные практики в форме проектов на уроках обществознания, так как, например, по программе в 6 классе выделяются отдельные часы на проектн</w:t>
      </w:r>
      <w:r w:rsidR="001A19F5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деятельность и защиту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уроках истории таких возможностей пока меньше. Но они также могут и должны использоваться</w:t>
      </w:r>
      <w:r w:rsidR="001A1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9F5" w:rsidRDefault="001A19F5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форма познавательной активности школьников эффективна в процессе организации любого типа урока и создает благоприятные условия для приобретения новых знаний, умений и навыков, усвоения и обобщения их. К благоприятным условиям следует отнести: продуктивность работы, т.к. коллективный разум способен решить многие проблемы быстрее и эффективнее; способность к диалогу, помощи и сотрудничеству; сплоченность;  преобладание хорошего настроения; признание права иметь свое мнение каждому ученику. Общественное мнение, возникающее в группе,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 </w:t>
      </w:r>
      <w:r w:rsidRPr="001A19F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стимулом в развитии познавательного интереса каждого ученика, т.к. коллектив оценивает участие каждого. Работа группы,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учеников</w:t>
      </w:r>
      <w:r w:rsidRPr="001A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развивать самооценку ребят</w:t>
      </w:r>
      <w:r w:rsidRPr="001A1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7949" w:rsidRDefault="00C97949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9F5" w:rsidRPr="0041752E" w:rsidRDefault="001A19F5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52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17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17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Творческая деятельность.</w:t>
      </w:r>
    </w:p>
    <w:p w:rsidR="00DB5508" w:rsidRDefault="0041752E" w:rsidP="002B04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52E">
        <w:rPr>
          <w:rFonts w:ascii="Times New Roman" w:hAnsi="Times New Roman" w:cs="Times New Roman"/>
          <w:sz w:val="24"/>
          <w:szCs w:val="24"/>
        </w:rPr>
        <w:t>Важне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1752E">
        <w:rPr>
          <w:rFonts w:ascii="Times New Roman" w:hAnsi="Times New Roman" w:cs="Times New Roman"/>
          <w:sz w:val="24"/>
          <w:szCs w:val="24"/>
        </w:rPr>
        <w:t>шим</w:t>
      </w:r>
      <w:r>
        <w:rPr>
          <w:rFonts w:ascii="Times New Roman" w:hAnsi="Times New Roman" w:cs="Times New Roman"/>
          <w:sz w:val="24"/>
          <w:szCs w:val="24"/>
        </w:rPr>
        <w:t xml:space="preserve"> вопросом для современной школы является вопрос мотивирования учащихся к изучению школьных предметов. Одним из вариантов формирования и развития познавательного интереса у учеников </w:t>
      </w:r>
      <w:r w:rsidRPr="00417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игра.</w:t>
      </w:r>
    </w:p>
    <w:p w:rsidR="0041752E" w:rsidRDefault="0041752E" w:rsidP="002B04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52E">
        <w:rPr>
          <w:rFonts w:ascii="Times New Roman" w:hAnsi="Times New Roman" w:cs="Times New Roman"/>
          <w:sz w:val="24"/>
          <w:szCs w:val="24"/>
        </w:rPr>
        <w:lastRenderedPageBreak/>
        <w:t>Игра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52E">
        <w:rPr>
          <w:rFonts w:ascii="Times New Roman" w:hAnsi="Times New Roman" w:cs="Times New Roman"/>
          <w:sz w:val="24"/>
          <w:szCs w:val="24"/>
        </w:rPr>
        <w:t>- это азарт и вдохновение. На уроках истории</w:t>
      </w:r>
      <w:r w:rsidR="009A3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52E">
        <w:rPr>
          <w:rFonts w:ascii="Times New Roman" w:hAnsi="Times New Roman" w:cs="Times New Roman"/>
          <w:sz w:val="24"/>
          <w:szCs w:val="24"/>
        </w:rPr>
        <w:t>используется на этапе обобщения пройденного материала (тема, раздел, курс) интеллектуально-</w:t>
      </w:r>
      <w:r>
        <w:rPr>
          <w:rFonts w:ascii="Times New Roman" w:hAnsi="Times New Roman" w:cs="Times New Roman"/>
          <w:sz w:val="24"/>
          <w:szCs w:val="24"/>
        </w:rPr>
        <w:t>познавательная игра «Своя игра», «Колесо истории»,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>
        <w:rPr>
          <w:rFonts w:ascii="Times New Roman" w:hAnsi="Times New Roman" w:cs="Times New Roman"/>
          <w:sz w:val="24"/>
          <w:szCs w:val="24"/>
        </w:rPr>
        <w:t>-ринг», у</w:t>
      </w:r>
      <w:r w:rsidRPr="0041752E">
        <w:rPr>
          <w:rFonts w:ascii="Times New Roman" w:hAnsi="Times New Roman" w:cs="Times New Roman"/>
          <w:sz w:val="24"/>
          <w:szCs w:val="24"/>
        </w:rPr>
        <w:t>рок-суд</w:t>
      </w:r>
      <w:r>
        <w:rPr>
          <w:rFonts w:ascii="Times New Roman" w:hAnsi="Times New Roman" w:cs="Times New Roman"/>
          <w:sz w:val="24"/>
          <w:szCs w:val="24"/>
        </w:rPr>
        <w:t>, рыцарский исторический турнир</w:t>
      </w:r>
      <w:r w:rsidR="009A3523">
        <w:rPr>
          <w:rFonts w:ascii="Times New Roman" w:hAnsi="Times New Roman" w:cs="Times New Roman"/>
          <w:sz w:val="24"/>
          <w:szCs w:val="24"/>
        </w:rPr>
        <w:t>, викторины.</w:t>
      </w:r>
    </w:p>
    <w:p w:rsidR="009A3523" w:rsidRPr="009A3523" w:rsidRDefault="009A3523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форма сочетает в себе следующие возможности:</w:t>
      </w:r>
    </w:p>
    <w:p w:rsidR="009A3523" w:rsidRPr="009A3523" w:rsidRDefault="009A3523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2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9A35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интерактивные (действия учителя, вызывают ответ учащихся);</w:t>
      </w:r>
    </w:p>
    <w:p w:rsidR="009A3523" w:rsidRPr="009A3523" w:rsidRDefault="009A3523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2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9A35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мультимедийные (предъявление текстов, изображений, диаграмм);</w:t>
      </w:r>
    </w:p>
    <w:p w:rsidR="009A3523" w:rsidRPr="009A3523" w:rsidRDefault="009A3523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2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9A35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высокая производительность (темп урока заряжает учащихся, они активны, включаются в работу с первых минут урока);</w:t>
      </w:r>
    </w:p>
    <w:p w:rsidR="009A3523" w:rsidRPr="009A3523" w:rsidRDefault="009A3523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2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9A35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креативность мышления учащихся;</w:t>
      </w:r>
    </w:p>
    <w:p w:rsidR="009A3523" w:rsidRPr="009A3523" w:rsidRDefault="009A3523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Эффективность применения:</w:t>
      </w:r>
    </w:p>
    <w:p w:rsidR="009A3523" w:rsidRPr="009A3523" w:rsidRDefault="009A3523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2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9A35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продуктивность работы;</w:t>
      </w:r>
    </w:p>
    <w:p w:rsidR="009A3523" w:rsidRPr="009A3523" w:rsidRDefault="009A3523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2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9A3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 экономичность (экономит время на уроке); </w:t>
      </w:r>
    </w:p>
    <w:p w:rsidR="009A3523" w:rsidRPr="009A3523" w:rsidRDefault="009A3523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2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9A35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наглядность;</w:t>
      </w:r>
    </w:p>
    <w:p w:rsidR="009A3523" w:rsidRPr="009A3523" w:rsidRDefault="009A3523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2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9A35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представить материал в цифровом формате (включить карты, иллюстрации, познавательные вопросы, исторические головоломки);</w:t>
      </w:r>
    </w:p>
    <w:p w:rsidR="009A3523" w:rsidRPr="009A3523" w:rsidRDefault="009A3523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2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9A35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дать возможность учащимся проявить себя в коллективной работе;</w:t>
      </w:r>
    </w:p>
    <w:p w:rsidR="009A3523" w:rsidRPr="009A3523" w:rsidRDefault="009A3523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2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9A35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способствовать успеху у учащихся, повысить самооценку;</w:t>
      </w:r>
    </w:p>
    <w:p w:rsidR="009A3523" w:rsidRPr="009A3523" w:rsidRDefault="009A3523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2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9A35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расширять навыки учащихся по работе с информационными источниками;</w:t>
      </w:r>
    </w:p>
    <w:p w:rsidR="009A3523" w:rsidRDefault="009A3523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23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9A3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 многократность применения; </w:t>
      </w:r>
    </w:p>
    <w:p w:rsidR="002C046E" w:rsidRPr="008E5DBE" w:rsidRDefault="002C046E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уроках обществознания </w:t>
      </w:r>
      <w:r w:rsidR="002B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 количество возможностей дать творческое задание</w:t>
      </w:r>
      <w:r w:rsidR="003338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отдельным учащимся, так и в группе, опираясь на рубрики заданий:</w:t>
      </w:r>
      <w:r w:rsidR="0014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познаю себя, мой социальный опыт, работаю в команде, моя творческая мастерская.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задания используются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</w:t>
      </w:r>
      <w:r w:rsidR="0014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актуализации знаний, изучения нового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4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закрепления. Например, в 6 классе по теме «Потребности и интересы» задается вопрос: на основе своего личного опыта приведите примеры того, как технический прогресс влияет на удовлетворение физиологических потребностей человека. В 7 классе по теме «Ваша семья»</w:t>
      </w:r>
      <w:r w:rsidR="008E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выполняется задание, разделившись на группы инсценировать  распространенную ситуацию «Из жизни семьи» (современной или древней). Лучшие сценки можно показать в параллельном классе. В 8 классе при изучении темы «Правоохранительные органы» ребятам дается задание на дом в </w:t>
      </w:r>
      <w:r w:rsidR="00626B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E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руппах </w:t>
      </w:r>
      <w:r w:rsidR="00626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3-5 </w:t>
      </w:r>
      <w:r w:rsidR="008E5D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подготовить сценку «Прием заявления в полицию». Сделать для нее</w:t>
      </w:r>
      <w:r w:rsidR="00626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документы. Отрепетировать и показать на уроке. Одна команда может сделать сценку правильной подачи заявления, другая – с ошибками</w:t>
      </w:r>
      <w:r w:rsidR="00626BA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Задача класса будет состоять в выявлении ошибок. В 9 классе при изучении темы «Государственная политика занятости»</w:t>
      </w:r>
      <w:r w:rsidR="00626BAB" w:rsidRPr="00150EFC">
        <w:rPr>
          <w:rFonts w:ascii="Times New Roman" w:hAnsi="Times New Roman" w:cs="Times New Roman"/>
          <w:sz w:val="24"/>
          <w:szCs w:val="24"/>
        </w:rPr>
        <w:t xml:space="preserve"> использую работу учащихся в бинарных группах, например, прием «корреспондент – респондент», когда ребята берут «интервью»</w:t>
      </w:r>
      <w:r w:rsidR="00626B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26BAB">
        <w:rPr>
          <w:rFonts w:ascii="Times New Roman" w:hAnsi="Times New Roman" w:cs="Times New Roman"/>
          <w:sz w:val="24"/>
          <w:szCs w:val="24"/>
        </w:rPr>
        <w:t>Одни у занятых, а другие у безработных.</w:t>
      </w:r>
      <w:proofErr w:type="gramEnd"/>
      <w:r w:rsidR="00626BAB">
        <w:rPr>
          <w:rFonts w:ascii="Times New Roman" w:hAnsi="Times New Roman" w:cs="Times New Roman"/>
          <w:sz w:val="24"/>
          <w:szCs w:val="24"/>
        </w:rPr>
        <w:t xml:space="preserve"> Вопросы составляют сами, опираясь на задание в учебнике.</w:t>
      </w:r>
    </w:p>
    <w:p w:rsidR="009A3523" w:rsidRDefault="009A3523" w:rsidP="002B0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2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среднего возраста - командные, старшего среднего - подразумевают яркую реализацию в личных поступках, в старших классах становятся важным отыгрыш и реконструкция незнакомых образов, интересные и необычные модели д</w:t>
      </w:r>
      <w:r w:rsidR="009B3238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ействительности. Старшеклассника</w:t>
      </w:r>
      <w:bookmarkStart w:id="0" w:name="_GoBack"/>
      <w:bookmarkEnd w:id="0"/>
      <w:r w:rsidRPr="009A3523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предоставляется больше пространства для самостоятельных действий.</w:t>
      </w:r>
    </w:p>
    <w:p w:rsidR="002B0410" w:rsidRDefault="003338A7" w:rsidP="002B0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 итог, </w:t>
      </w:r>
      <w:r w:rsidR="002B041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еще раз сказать, что и</w:t>
      </w:r>
      <w:r w:rsidR="002B0410" w:rsidRPr="002B04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учебных практик в системе работы учителя позволяет решать задачи формирования предметных компетенций на уроках истории и обществознания.</w:t>
      </w:r>
    </w:p>
    <w:p w:rsidR="002C046E" w:rsidRPr="009A3523" w:rsidRDefault="002C046E" w:rsidP="002B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23" w:rsidRPr="009A3523" w:rsidRDefault="009A3523" w:rsidP="002B04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523" w:rsidRPr="0041752E" w:rsidRDefault="009A3523" w:rsidP="002B04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A3523" w:rsidRPr="0041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707"/>
    <w:multiLevelType w:val="hybridMultilevel"/>
    <w:tmpl w:val="40DEEB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A60E6"/>
    <w:multiLevelType w:val="hybridMultilevel"/>
    <w:tmpl w:val="68587A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65703"/>
    <w:multiLevelType w:val="hybridMultilevel"/>
    <w:tmpl w:val="A588E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134D3"/>
    <w:multiLevelType w:val="hybridMultilevel"/>
    <w:tmpl w:val="6EA29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973DA"/>
    <w:multiLevelType w:val="hybridMultilevel"/>
    <w:tmpl w:val="C7FED94E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D123A7C"/>
    <w:multiLevelType w:val="hybridMultilevel"/>
    <w:tmpl w:val="DE760A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B3980"/>
    <w:multiLevelType w:val="hybridMultilevel"/>
    <w:tmpl w:val="58D2C5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08"/>
    <w:rsid w:val="000009CF"/>
    <w:rsid w:val="000059E3"/>
    <w:rsid w:val="00005CC5"/>
    <w:rsid w:val="00007583"/>
    <w:rsid w:val="00010107"/>
    <w:rsid w:val="0001334A"/>
    <w:rsid w:val="00013A36"/>
    <w:rsid w:val="000304D2"/>
    <w:rsid w:val="00033B4D"/>
    <w:rsid w:val="00040676"/>
    <w:rsid w:val="00040D23"/>
    <w:rsid w:val="00042F88"/>
    <w:rsid w:val="000436D2"/>
    <w:rsid w:val="00046EF7"/>
    <w:rsid w:val="00060C83"/>
    <w:rsid w:val="00067E7F"/>
    <w:rsid w:val="00082FFC"/>
    <w:rsid w:val="00091120"/>
    <w:rsid w:val="00091E77"/>
    <w:rsid w:val="000A027E"/>
    <w:rsid w:val="000A0729"/>
    <w:rsid w:val="000A3384"/>
    <w:rsid w:val="000A3DD3"/>
    <w:rsid w:val="000C3304"/>
    <w:rsid w:val="000C7083"/>
    <w:rsid w:val="000D0BBC"/>
    <w:rsid w:val="000D3181"/>
    <w:rsid w:val="000D7087"/>
    <w:rsid w:val="000E26B9"/>
    <w:rsid w:val="000F5F60"/>
    <w:rsid w:val="00101BD8"/>
    <w:rsid w:val="001155D1"/>
    <w:rsid w:val="00120B4D"/>
    <w:rsid w:val="00126D37"/>
    <w:rsid w:val="00126F54"/>
    <w:rsid w:val="00132FAC"/>
    <w:rsid w:val="00136F21"/>
    <w:rsid w:val="001371D6"/>
    <w:rsid w:val="0014762A"/>
    <w:rsid w:val="00155D0A"/>
    <w:rsid w:val="00175562"/>
    <w:rsid w:val="00180911"/>
    <w:rsid w:val="0019063A"/>
    <w:rsid w:val="001929E3"/>
    <w:rsid w:val="001A1900"/>
    <w:rsid w:val="001A19F5"/>
    <w:rsid w:val="001A3B77"/>
    <w:rsid w:val="001A67D7"/>
    <w:rsid w:val="001B52E1"/>
    <w:rsid w:val="001B54B8"/>
    <w:rsid w:val="001B626C"/>
    <w:rsid w:val="001B6F29"/>
    <w:rsid w:val="001D1ABB"/>
    <w:rsid w:val="001E28AA"/>
    <w:rsid w:val="001E7F0E"/>
    <w:rsid w:val="001F127A"/>
    <w:rsid w:val="0020681D"/>
    <w:rsid w:val="00220C2A"/>
    <w:rsid w:val="002247E9"/>
    <w:rsid w:val="002267B2"/>
    <w:rsid w:val="002270DE"/>
    <w:rsid w:val="002338E4"/>
    <w:rsid w:val="00235EED"/>
    <w:rsid w:val="00245EC6"/>
    <w:rsid w:val="00250639"/>
    <w:rsid w:val="0025694A"/>
    <w:rsid w:val="00274221"/>
    <w:rsid w:val="00284F26"/>
    <w:rsid w:val="002855B2"/>
    <w:rsid w:val="0028716B"/>
    <w:rsid w:val="00287387"/>
    <w:rsid w:val="00295077"/>
    <w:rsid w:val="002957B4"/>
    <w:rsid w:val="0029591B"/>
    <w:rsid w:val="002A59F2"/>
    <w:rsid w:val="002B0410"/>
    <w:rsid w:val="002B184F"/>
    <w:rsid w:val="002B23E4"/>
    <w:rsid w:val="002B3769"/>
    <w:rsid w:val="002B3EF5"/>
    <w:rsid w:val="002C046E"/>
    <w:rsid w:val="002C54C9"/>
    <w:rsid w:val="002C7C0A"/>
    <w:rsid w:val="002E0A58"/>
    <w:rsid w:val="002E3834"/>
    <w:rsid w:val="002E3E89"/>
    <w:rsid w:val="00301E1D"/>
    <w:rsid w:val="003027EA"/>
    <w:rsid w:val="00306B90"/>
    <w:rsid w:val="00313B43"/>
    <w:rsid w:val="00313D18"/>
    <w:rsid w:val="00315076"/>
    <w:rsid w:val="003169DB"/>
    <w:rsid w:val="00320083"/>
    <w:rsid w:val="003216BE"/>
    <w:rsid w:val="00323C14"/>
    <w:rsid w:val="003248DC"/>
    <w:rsid w:val="0032571A"/>
    <w:rsid w:val="0033004A"/>
    <w:rsid w:val="003338A7"/>
    <w:rsid w:val="00336544"/>
    <w:rsid w:val="00336D9B"/>
    <w:rsid w:val="00355C05"/>
    <w:rsid w:val="00371697"/>
    <w:rsid w:val="00372C4B"/>
    <w:rsid w:val="00385252"/>
    <w:rsid w:val="003852C6"/>
    <w:rsid w:val="0038756F"/>
    <w:rsid w:val="00390AA7"/>
    <w:rsid w:val="00395DC1"/>
    <w:rsid w:val="003A25E3"/>
    <w:rsid w:val="003A2F7B"/>
    <w:rsid w:val="003A7263"/>
    <w:rsid w:val="003A77C1"/>
    <w:rsid w:val="003C1DEF"/>
    <w:rsid w:val="003C4E4C"/>
    <w:rsid w:val="003D3964"/>
    <w:rsid w:val="003D65C3"/>
    <w:rsid w:val="003E1E89"/>
    <w:rsid w:val="003E4C28"/>
    <w:rsid w:val="003F3F50"/>
    <w:rsid w:val="003F4390"/>
    <w:rsid w:val="003F5D03"/>
    <w:rsid w:val="00402FE4"/>
    <w:rsid w:val="00406E4D"/>
    <w:rsid w:val="00406ED5"/>
    <w:rsid w:val="00411DF8"/>
    <w:rsid w:val="0041752E"/>
    <w:rsid w:val="00424FE0"/>
    <w:rsid w:val="00425129"/>
    <w:rsid w:val="00427510"/>
    <w:rsid w:val="00431C0B"/>
    <w:rsid w:val="00432C77"/>
    <w:rsid w:val="00434F0A"/>
    <w:rsid w:val="00447ED0"/>
    <w:rsid w:val="00451B0F"/>
    <w:rsid w:val="00453AE7"/>
    <w:rsid w:val="004603F4"/>
    <w:rsid w:val="00461422"/>
    <w:rsid w:val="00463491"/>
    <w:rsid w:val="00464C6B"/>
    <w:rsid w:val="0046722F"/>
    <w:rsid w:val="00470E2E"/>
    <w:rsid w:val="00470FF4"/>
    <w:rsid w:val="0047628E"/>
    <w:rsid w:val="00481AF0"/>
    <w:rsid w:val="00487076"/>
    <w:rsid w:val="00496AD2"/>
    <w:rsid w:val="004A5826"/>
    <w:rsid w:val="004A63F0"/>
    <w:rsid w:val="004A71F6"/>
    <w:rsid w:val="004A7F0B"/>
    <w:rsid w:val="004B1733"/>
    <w:rsid w:val="004B2179"/>
    <w:rsid w:val="004B61E0"/>
    <w:rsid w:val="004B7062"/>
    <w:rsid w:val="004C3248"/>
    <w:rsid w:val="004C459A"/>
    <w:rsid w:val="004C60BC"/>
    <w:rsid w:val="004C65C5"/>
    <w:rsid w:val="004D2EF0"/>
    <w:rsid w:val="004D39D3"/>
    <w:rsid w:val="004D492E"/>
    <w:rsid w:val="004D61B8"/>
    <w:rsid w:val="004D6422"/>
    <w:rsid w:val="004F0FF5"/>
    <w:rsid w:val="004F3FB9"/>
    <w:rsid w:val="004F4D79"/>
    <w:rsid w:val="004F4DDC"/>
    <w:rsid w:val="004F4FDF"/>
    <w:rsid w:val="004F7621"/>
    <w:rsid w:val="004F7A87"/>
    <w:rsid w:val="00500C3D"/>
    <w:rsid w:val="00502508"/>
    <w:rsid w:val="005069C0"/>
    <w:rsid w:val="0050718E"/>
    <w:rsid w:val="00514F65"/>
    <w:rsid w:val="00524F01"/>
    <w:rsid w:val="00543520"/>
    <w:rsid w:val="0054464C"/>
    <w:rsid w:val="005447A9"/>
    <w:rsid w:val="00545094"/>
    <w:rsid w:val="00547341"/>
    <w:rsid w:val="0055184B"/>
    <w:rsid w:val="00553912"/>
    <w:rsid w:val="00554F18"/>
    <w:rsid w:val="00557610"/>
    <w:rsid w:val="005732F1"/>
    <w:rsid w:val="00573899"/>
    <w:rsid w:val="00573D10"/>
    <w:rsid w:val="00574669"/>
    <w:rsid w:val="00580D74"/>
    <w:rsid w:val="00584E15"/>
    <w:rsid w:val="005851F8"/>
    <w:rsid w:val="0058539A"/>
    <w:rsid w:val="00587161"/>
    <w:rsid w:val="005A114A"/>
    <w:rsid w:val="005A2B8C"/>
    <w:rsid w:val="005A7DBD"/>
    <w:rsid w:val="005B046F"/>
    <w:rsid w:val="005B41D9"/>
    <w:rsid w:val="005B56BA"/>
    <w:rsid w:val="005C0B42"/>
    <w:rsid w:val="005C1EF7"/>
    <w:rsid w:val="005C53D5"/>
    <w:rsid w:val="005D4367"/>
    <w:rsid w:val="005E11AE"/>
    <w:rsid w:val="005E13E4"/>
    <w:rsid w:val="005E3F3F"/>
    <w:rsid w:val="005E42B6"/>
    <w:rsid w:val="005E5C81"/>
    <w:rsid w:val="005F5C4B"/>
    <w:rsid w:val="00603156"/>
    <w:rsid w:val="00605F66"/>
    <w:rsid w:val="00607543"/>
    <w:rsid w:val="00610863"/>
    <w:rsid w:val="006109AD"/>
    <w:rsid w:val="006155CC"/>
    <w:rsid w:val="00626BAB"/>
    <w:rsid w:val="00637C1F"/>
    <w:rsid w:val="0064486F"/>
    <w:rsid w:val="00645907"/>
    <w:rsid w:val="006514C8"/>
    <w:rsid w:val="00653076"/>
    <w:rsid w:val="0065418C"/>
    <w:rsid w:val="006635A5"/>
    <w:rsid w:val="006674F9"/>
    <w:rsid w:val="00667AB0"/>
    <w:rsid w:val="00675B7D"/>
    <w:rsid w:val="006773E0"/>
    <w:rsid w:val="00685E63"/>
    <w:rsid w:val="00690335"/>
    <w:rsid w:val="00697C0F"/>
    <w:rsid w:val="006A6240"/>
    <w:rsid w:val="006B5F49"/>
    <w:rsid w:val="006C506E"/>
    <w:rsid w:val="006D266F"/>
    <w:rsid w:val="006D394E"/>
    <w:rsid w:val="006E0502"/>
    <w:rsid w:val="006E1CFE"/>
    <w:rsid w:val="006E5200"/>
    <w:rsid w:val="006E753F"/>
    <w:rsid w:val="006F6CE4"/>
    <w:rsid w:val="006F6E77"/>
    <w:rsid w:val="0070611D"/>
    <w:rsid w:val="00711FB9"/>
    <w:rsid w:val="00712588"/>
    <w:rsid w:val="00715648"/>
    <w:rsid w:val="00727EBD"/>
    <w:rsid w:val="007405C4"/>
    <w:rsid w:val="00741298"/>
    <w:rsid w:val="00745306"/>
    <w:rsid w:val="0074706B"/>
    <w:rsid w:val="0074713E"/>
    <w:rsid w:val="00766EB0"/>
    <w:rsid w:val="0077034B"/>
    <w:rsid w:val="00770A57"/>
    <w:rsid w:val="007766F9"/>
    <w:rsid w:val="00776A92"/>
    <w:rsid w:val="00791C59"/>
    <w:rsid w:val="007950D4"/>
    <w:rsid w:val="00796D37"/>
    <w:rsid w:val="007A241C"/>
    <w:rsid w:val="007A6668"/>
    <w:rsid w:val="007B380B"/>
    <w:rsid w:val="007B45B0"/>
    <w:rsid w:val="007B7AF7"/>
    <w:rsid w:val="007C242C"/>
    <w:rsid w:val="007C3F02"/>
    <w:rsid w:val="007C6758"/>
    <w:rsid w:val="007D0186"/>
    <w:rsid w:val="007D0A31"/>
    <w:rsid w:val="007D371D"/>
    <w:rsid w:val="007D3DBF"/>
    <w:rsid w:val="007D4C3F"/>
    <w:rsid w:val="007D725B"/>
    <w:rsid w:val="007D7EE7"/>
    <w:rsid w:val="007E4C2F"/>
    <w:rsid w:val="007E5EB3"/>
    <w:rsid w:val="007F2634"/>
    <w:rsid w:val="00801D8E"/>
    <w:rsid w:val="00801E57"/>
    <w:rsid w:val="008076F8"/>
    <w:rsid w:val="00811EAD"/>
    <w:rsid w:val="008203FF"/>
    <w:rsid w:val="00820D70"/>
    <w:rsid w:val="00825E40"/>
    <w:rsid w:val="00831582"/>
    <w:rsid w:val="00832802"/>
    <w:rsid w:val="00846B5F"/>
    <w:rsid w:val="00854D65"/>
    <w:rsid w:val="0086679E"/>
    <w:rsid w:val="00866ECC"/>
    <w:rsid w:val="00871586"/>
    <w:rsid w:val="00873C6B"/>
    <w:rsid w:val="00877314"/>
    <w:rsid w:val="00883ADF"/>
    <w:rsid w:val="00883FF8"/>
    <w:rsid w:val="00885FAD"/>
    <w:rsid w:val="00890C11"/>
    <w:rsid w:val="00896AB9"/>
    <w:rsid w:val="008A076D"/>
    <w:rsid w:val="008A3E38"/>
    <w:rsid w:val="008A62AC"/>
    <w:rsid w:val="008B0E92"/>
    <w:rsid w:val="008B7AF9"/>
    <w:rsid w:val="008C2165"/>
    <w:rsid w:val="008C3595"/>
    <w:rsid w:val="008C7D04"/>
    <w:rsid w:val="008D10A6"/>
    <w:rsid w:val="008D4A04"/>
    <w:rsid w:val="008D6222"/>
    <w:rsid w:val="008D6BB7"/>
    <w:rsid w:val="008E5DBE"/>
    <w:rsid w:val="008F0522"/>
    <w:rsid w:val="008F6BC7"/>
    <w:rsid w:val="0090080B"/>
    <w:rsid w:val="00901880"/>
    <w:rsid w:val="00901FCB"/>
    <w:rsid w:val="00902369"/>
    <w:rsid w:val="00903FB8"/>
    <w:rsid w:val="00904617"/>
    <w:rsid w:val="00905D30"/>
    <w:rsid w:val="0090706B"/>
    <w:rsid w:val="009123A7"/>
    <w:rsid w:val="00916BC5"/>
    <w:rsid w:val="009228EA"/>
    <w:rsid w:val="00922D3D"/>
    <w:rsid w:val="00925923"/>
    <w:rsid w:val="00927026"/>
    <w:rsid w:val="00932038"/>
    <w:rsid w:val="00934E07"/>
    <w:rsid w:val="00934F4E"/>
    <w:rsid w:val="0094243C"/>
    <w:rsid w:val="00945C30"/>
    <w:rsid w:val="00951B17"/>
    <w:rsid w:val="00960B92"/>
    <w:rsid w:val="00965209"/>
    <w:rsid w:val="009675B0"/>
    <w:rsid w:val="00967C1E"/>
    <w:rsid w:val="009710BB"/>
    <w:rsid w:val="00985C95"/>
    <w:rsid w:val="00990A2F"/>
    <w:rsid w:val="009940A0"/>
    <w:rsid w:val="00994ED5"/>
    <w:rsid w:val="009A3523"/>
    <w:rsid w:val="009A3A04"/>
    <w:rsid w:val="009A3A09"/>
    <w:rsid w:val="009A565E"/>
    <w:rsid w:val="009A6F4C"/>
    <w:rsid w:val="009B3238"/>
    <w:rsid w:val="009B7593"/>
    <w:rsid w:val="009C0DBB"/>
    <w:rsid w:val="009C7137"/>
    <w:rsid w:val="009C7872"/>
    <w:rsid w:val="009D21CF"/>
    <w:rsid w:val="009D21DD"/>
    <w:rsid w:val="009D4FD4"/>
    <w:rsid w:val="009E3DD3"/>
    <w:rsid w:val="009F01BE"/>
    <w:rsid w:val="009F173C"/>
    <w:rsid w:val="009F2005"/>
    <w:rsid w:val="009F48F8"/>
    <w:rsid w:val="00A02FE7"/>
    <w:rsid w:val="00A101B6"/>
    <w:rsid w:val="00A107B2"/>
    <w:rsid w:val="00A2438E"/>
    <w:rsid w:val="00A24A4D"/>
    <w:rsid w:val="00A30F77"/>
    <w:rsid w:val="00A34467"/>
    <w:rsid w:val="00A44708"/>
    <w:rsid w:val="00A45A46"/>
    <w:rsid w:val="00A52675"/>
    <w:rsid w:val="00A54B88"/>
    <w:rsid w:val="00A60689"/>
    <w:rsid w:val="00A621AC"/>
    <w:rsid w:val="00A64587"/>
    <w:rsid w:val="00A64905"/>
    <w:rsid w:val="00A73C38"/>
    <w:rsid w:val="00A74197"/>
    <w:rsid w:val="00A82DD9"/>
    <w:rsid w:val="00A83A5E"/>
    <w:rsid w:val="00A8465D"/>
    <w:rsid w:val="00A95F41"/>
    <w:rsid w:val="00AA58BE"/>
    <w:rsid w:val="00AC7567"/>
    <w:rsid w:val="00AD04FC"/>
    <w:rsid w:val="00AE2842"/>
    <w:rsid w:val="00AE55BC"/>
    <w:rsid w:val="00AE5FA6"/>
    <w:rsid w:val="00AF1E40"/>
    <w:rsid w:val="00AF247D"/>
    <w:rsid w:val="00B01181"/>
    <w:rsid w:val="00B05A09"/>
    <w:rsid w:val="00B11B92"/>
    <w:rsid w:val="00B136BB"/>
    <w:rsid w:val="00B15B67"/>
    <w:rsid w:val="00B17F00"/>
    <w:rsid w:val="00B21622"/>
    <w:rsid w:val="00B3625E"/>
    <w:rsid w:val="00B3630B"/>
    <w:rsid w:val="00B45017"/>
    <w:rsid w:val="00B565B7"/>
    <w:rsid w:val="00B610A5"/>
    <w:rsid w:val="00B617C3"/>
    <w:rsid w:val="00B63499"/>
    <w:rsid w:val="00B64324"/>
    <w:rsid w:val="00B7402F"/>
    <w:rsid w:val="00B77327"/>
    <w:rsid w:val="00B8159E"/>
    <w:rsid w:val="00B86EEB"/>
    <w:rsid w:val="00B91DE1"/>
    <w:rsid w:val="00B945B2"/>
    <w:rsid w:val="00B9577B"/>
    <w:rsid w:val="00BC70B5"/>
    <w:rsid w:val="00BD5AAB"/>
    <w:rsid w:val="00BD72CE"/>
    <w:rsid w:val="00BF12D9"/>
    <w:rsid w:val="00BF623E"/>
    <w:rsid w:val="00C0258C"/>
    <w:rsid w:val="00C03CD9"/>
    <w:rsid w:val="00C04E9C"/>
    <w:rsid w:val="00C12954"/>
    <w:rsid w:val="00C21AB3"/>
    <w:rsid w:val="00C2690B"/>
    <w:rsid w:val="00C313D2"/>
    <w:rsid w:val="00C34357"/>
    <w:rsid w:val="00C37A4E"/>
    <w:rsid w:val="00C44757"/>
    <w:rsid w:val="00C50C63"/>
    <w:rsid w:val="00C65BB4"/>
    <w:rsid w:val="00C772E9"/>
    <w:rsid w:val="00C825A3"/>
    <w:rsid w:val="00C82810"/>
    <w:rsid w:val="00C90B56"/>
    <w:rsid w:val="00C92CA5"/>
    <w:rsid w:val="00C93A06"/>
    <w:rsid w:val="00C94AC4"/>
    <w:rsid w:val="00C97949"/>
    <w:rsid w:val="00CB0A26"/>
    <w:rsid w:val="00CC1C3F"/>
    <w:rsid w:val="00CC2CC8"/>
    <w:rsid w:val="00CC7EAB"/>
    <w:rsid w:val="00CD0A5E"/>
    <w:rsid w:val="00CD2D69"/>
    <w:rsid w:val="00CD5B02"/>
    <w:rsid w:val="00CD7BBA"/>
    <w:rsid w:val="00CE013A"/>
    <w:rsid w:val="00CE0FEC"/>
    <w:rsid w:val="00CF0519"/>
    <w:rsid w:val="00CF3DB9"/>
    <w:rsid w:val="00D02C7D"/>
    <w:rsid w:val="00D14090"/>
    <w:rsid w:val="00D20931"/>
    <w:rsid w:val="00D336EE"/>
    <w:rsid w:val="00D3423F"/>
    <w:rsid w:val="00D36AE9"/>
    <w:rsid w:val="00D4014F"/>
    <w:rsid w:val="00D41F26"/>
    <w:rsid w:val="00D4230B"/>
    <w:rsid w:val="00D43C40"/>
    <w:rsid w:val="00D548DB"/>
    <w:rsid w:val="00D55153"/>
    <w:rsid w:val="00D60F1D"/>
    <w:rsid w:val="00D62B86"/>
    <w:rsid w:val="00D660CA"/>
    <w:rsid w:val="00D665AF"/>
    <w:rsid w:val="00D82A38"/>
    <w:rsid w:val="00D858F7"/>
    <w:rsid w:val="00D85E8B"/>
    <w:rsid w:val="00D8766B"/>
    <w:rsid w:val="00DA3371"/>
    <w:rsid w:val="00DA6461"/>
    <w:rsid w:val="00DB0E2B"/>
    <w:rsid w:val="00DB246F"/>
    <w:rsid w:val="00DB2E90"/>
    <w:rsid w:val="00DB5508"/>
    <w:rsid w:val="00DB5E2A"/>
    <w:rsid w:val="00DB75B1"/>
    <w:rsid w:val="00DC03A1"/>
    <w:rsid w:val="00DC1360"/>
    <w:rsid w:val="00DC763E"/>
    <w:rsid w:val="00DD3C81"/>
    <w:rsid w:val="00DE0CD4"/>
    <w:rsid w:val="00DE18DD"/>
    <w:rsid w:val="00DE3DCE"/>
    <w:rsid w:val="00DE574A"/>
    <w:rsid w:val="00DF0DD3"/>
    <w:rsid w:val="00DF4227"/>
    <w:rsid w:val="00DF6312"/>
    <w:rsid w:val="00DF7C4D"/>
    <w:rsid w:val="00E114B6"/>
    <w:rsid w:val="00E121FF"/>
    <w:rsid w:val="00E13776"/>
    <w:rsid w:val="00E1474B"/>
    <w:rsid w:val="00E16046"/>
    <w:rsid w:val="00E1669B"/>
    <w:rsid w:val="00E27D60"/>
    <w:rsid w:val="00E30947"/>
    <w:rsid w:val="00E3499B"/>
    <w:rsid w:val="00E35D99"/>
    <w:rsid w:val="00E36BC3"/>
    <w:rsid w:val="00E42B7C"/>
    <w:rsid w:val="00E44B4B"/>
    <w:rsid w:val="00E5074C"/>
    <w:rsid w:val="00E526B7"/>
    <w:rsid w:val="00E52CEF"/>
    <w:rsid w:val="00E574A3"/>
    <w:rsid w:val="00E57A02"/>
    <w:rsid w:val="00E57A95"/>
    <w:rsid w:val="00E66B94"/>
    <w:rsid w:val="00E71788"/>
    <w:rsid w:val="00E72299"/>
    <w:rsid w:val="00E72B8F"/>
    <w:rsid w:val="00E7361D"/>
    <w:rsid w:val="00E771AF"/>
    <w:rsid w:val="00E85238"/>
    <w:rsid w:val="00E85A1B"/>
    <w:rsid w:val="00E922EB"/>
    <w:rsid w:val="00E97892"/>
    <w:rsid w:val="00EA128D"/>
    <w:rsid w:val="00EA2D58"/>
    <w:rsid w:val="00EA3320"/>
    <w:rsid w:val="00EA4487"/>
    <w:rsid w:val="00EA47DA"/>
    <w:rsid w:val="00EB0A11"/>
    <w:rsid w:val="00EB434F"/>
    <w:rsid w:val="00EB56ED"/>
    <w:rsid w:val="00ED5A44"/>
    <w:rsid w:val="00ED782F"/>
    <w:rsid w:val="00EE0970"/>
    <w:rsid w:val="00EE1029"/>
    <w:rsid w:val="00EE14D7"/>
    <w:rsid w:val="00EE24C3"/>
    <w:rsid w:val="00EE7AA8"/>
    <w:rsid w:val="00EE7B65"/>
    <w:rsid w:val="00F03E87"/>
    <w:rsid w:val="00F041E0"/>
    <w:rsid w:val="00F07935"/>
    <w:rsid w:val="00F14843"/>
    <w:rsid w:val="00F229D1"/>
    <w:rsid w:val="00F23A70"/>
    <w:rsid w:val="00F25249"/>
    <w:rsid w:val="00F30599"/>
    <w:rsid w:val="00F34BBE"/>
    <w:rsid w:val="00F37B91"/>
    <w:rsid w:val="00F37CE0"/>
    <w:rsid w:val="00F414DA"/>
    <w:rsid w:val="00F44C6F"/>
    <w:rsid w:val="00F5138F"/>
    <w:rsid w:val="00F526F8"/>
    <w:rsid w:val="00F56724"/>
    <w:rsid w:val="00F57FD6"/>
    <w:rsid w:val="00F63DE4"/>
    <w:rsid w:val="00F66AFD"/>
    <w:rsid w:val="00F67064"/>
    <w:rsid w:val="00F73F83"/>
    <w:rsid w:val="00F86A8F"/>
    <w:rsid w:val="00F91839"/>
    <w:rsid w:val="00F93134"/>
    <w:rsid w:val="00F94A86"/>
    <w:rsid w:val="00FA23A4"/>
    <w:rsid w:val="00FA65D6"/>
    <w:rsid w:val="00FB0307"/>
    <w:rsid w:val="00FB0469"/>
    <w:rsid w:val="00FB2F1A"/>
    <w:rsid w:val="00FB46C1"/>
    <w:rsid w:val="00FB4810"/>
    <w:rsid w:val="00FB5C8D"/>
    <w:rsid w:val="00FB71BC"/>
    <w:rsid w:val="00FC65BE"/>
    <w:rsid w:val="00FE0D00"/>
    <w:rsid w:val="00FE0D86"/>
    <w:rsid w:val="00FE2AED"/>
    <w:rsid w:val="00FE5DA5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08"/>
    <w:pPr>
      <w:ind w:left="720"/>
      <w:contextualSpacing/>
    </w:pPr>
  </w:style>
  <w:style w:type="paragraph" w:styleId="a4">
    <w:name w:val="No Spacing"/>
    <w:uiPriority w:val="1"/>
    <w:qFormat/>
    <w:rsid w:val="00584E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08"/>
    <w:pPr>
      <w:ind w:left="720"/>
      <w:contextualSpacing/>
    </w:pPr>
  </w:style>
  <w:style w:type="paragraph" w:styleId="a4">
    <w:name w:val="No Spacing"/>
    <w:uiPriority w:val="1"/>
    <w:qFormat/>
    <w:rsid w:val="00584E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2020-02-18T19:52:00Z</dcterms:created>
  <dcterms:modified xsi:type="dcterms:W3CDTF">2020-03-21T07:02:00Z</dcterms:modified>
</cp:coreProperties>
</file>